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0A37501D" w14:textId="77777777" w:rsidR="0074456B" w:rsidRDefault="0074456B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3069404" w14:textId="77777777" w:rsidR="0074456B" w:rsidRPr="00584711" w:rsidRDefault="0074456B" w:rsidP="0074456B">
      <w:pPr>
        <w:tabs>
          <w:tab w:val="center" w:pos="4680"/>
          <w:tab w:val="left" w:pos="7200"/>
        </w:tabs>
        <w:jc w:val="center"/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  <w:t>LISTA ZA PROVERU</w:t>
      </w:r>
    </w:p>
    <w:p w14:paraId="5DAB6C7B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Cs w:val="22"/>
          <w:lang w:val="bs-Latn-BA"/>
        </w:rPr>
      </w:pPr>
    </w:p>
    <w:p w14:paraId="7B69101F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PREDLOG PROJEKTA</w:t>
      </w:r>
    </w:p>
    <w:p w14:paraId="02EB378F" w14:textId="77777777" w:rsidR="0074456B" w:rsidRPr="00584711" w:rsidRDefault="0074456B" w:rsidP="0074456B">
      <w:pPr>
        <w:tabs>
          <w:tab w:val="center" w:pos="4680"/>
          <w:tab w:val="left" w:pos="7200"/>
        </w:tabs>
        <w:rPr>
          <w:rFonts w:ascii="Myriad Pro" w:hAnsi="Myriad Pro"/>
          <w:b/>
          <w:noProof/>
          <w:color w:val="005499"/>
          <w:szCs w:val="22"/>
          <w:lang w:val="bs-Latn-BA"/>
        </w:rPr>
      </w:pPr>
      <w:r w:rsidRPr="00584711">
        <w:rPr>
          <w:rFonts w:ascii="Myriad Pro" w:hAnsi="Myriad Pro"/>
          <w:b/>
          <w:noProof/>
          <w:color w:val="005499"/>
          <w:szCs w:val="22"/>
          <w:lang w:val="bs-Latn-BA"/>
        </w:rPr>
        <w:tab/>
      </w:r>
    </w:p>
    <w:bookmarkStart w:id="0" w:name="_Hlk100071982"/>
    <w:p w14:paraId="2A422E31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0"/>
      <w:r w:rsidRPr="00584711">
        <w:rPr>
          <w:rFonts w:ascii="Myriad Pro" w:hAnsi="Myriad Pro"/>
          <w:noProof/>
          <w:szCs w:val="22"/>
          <w:lang w:val="bs-Latn-BA"/>
        </w:rPr>
        <w:t xml:space="preserve"> Aplikacija kompletna i u skladu je sa zahtevima navedenim u formi predloga projekta (Prlog 1),</w:t>
      </w:r>
    </w:p>
    <w:bookmarkStart w:id="1" w:name="_Hlk100072346"/>
    <w:p w14:paraId="4EF7BC86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1"/>
      <w:r w:rsidRPr="00584711">
        <w:rPr>
          <w:rFonts w:ascii="Myriad Pro" w:hAnsi="Myriad Pro"/>
          <w:noProof/>
          <w:szCs w:val="22"/>
          <w:lang w:val="bs-Latn-BA"/>
        </w:rPr>
        <w:t xml:space="preserve"> Budžet projekta popunjen u odgovarajućoj valuti (EUR) (Prilog 2),</w:t>
      </w:r>
    </w:p>
    <w:p w14:paraId="0C4425BA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Administrativni troškovi i troškovi osoblja u budžetu ne prelaze 30% od ukupnog iznosa budžeta </w:t>
      </w:r>
      <w:r w:rsidR="001F166E">
        <w:rPr>
          <w:rFonts w:ascii="Myriad Pro" w:hAnsi="Myriad Pro"/>
          <w:noProof/>
          <w:szCs w:val="22"/>
          <w:lang w:val="bs-Latn-BA"/>
        </w:rPr>
        <w:t xml:space="preserve">  </w:t>
      </w:r>
      <w:r w:rsidRPr="00584711">
        <w:rPr>
          <w:rFonts w:ascii="Myriad Pro" w:hAnsi="Myriad Pro"/>
          <w:noProof/>
          <w:szCs w:val="22"/>
          <w:lang w:val="bs-Latn-BA"/>
        </w:rPr>
        <w:t>projekta,</w:t>
      </w:r>
    </w:p>
    <w:p w14:paraId="5D6BEA77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Matrica logičkog okvira projekta popunjena (Prilog 3),</w:t>
      </w:r>
    </w:p>
    <w:p w14:paraId="6C9D0209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Plana vidljivosti i aktivnosti projekta popunjena Prilog 4),</w:t>
      </w:r>
    </w:p>
    <w:p w14:paraId="6A05A809" w14:textId="77777777" w:rsidR="00A37F04" w:rsidRPr="00584711" w:rsidRDefault="00A37F04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</w:p>
    <w:p w14:paraId="5A39BBE3" w14:textId="77777777" w:rsidR="00236418" w:rsidRPr="00584711" w:rsidRDefault="00236418" w:rsidP="000D2B85">
      <w:pPr>
        <w:jc w:val="both"/>
        <w:rPr>
          <w:rFonts w:ascii="Myriad Pro" w:hAnsi="Myriad Pro"/>
          <w:szCs w:val="22"/>
          <w:lang w:val="it-IT"/>
        </w:rPr>
      </w:pPr>
    </w:p>
    <w:p w14:paraId="56ED9A4C" w14:textId="77777777" w:rsidR="00236418" w:rsidRPr="00BB5A5B" w:rsidRDefault="00714079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it-IT"/>
        </w:rPr>
      </w:pPr>
      <w:r w:rsidRPr="00BB5A5B">
        <w:rPr>
          <w:rFonts w:ascii="Myriad Pro" w:hAnsi="Myriad Pro"/>
          <w:b/>
          <w:color w:val="005499"/>
          <w:sz w:val="24"/>
          <w:szCs w:val="24"/>
          <w:lang w:val="it-IT"/>
        </w:rPr>
        <w:t>DODATNA DOKUMENTACIJA</w:t>
      </w:r>
    </w:p>
    <w:p w14:paraId="41C8F396" w14:textId="77777777" w:rsidR="00236418" w:rsidRPr="00BB5A5B" w:rsidRDefault="00236418" w:rsidP="000D2B85">
      <w:pPr>
        <w:jc w:val="both"/>
        <w:rPr>
          <w:rFonts w:ascii="Myriad Pro" w:hAnsi="Myriad Pro"/>
          <w:b/>
          <w:color w:val="336699"/>
          <w:szCs w:val="22"/>
          <w:lang w:val="it-IT"/>
        </w:rPr>
      </w:pPr>
    </w:p>
    <w:p w14:paraId="16939693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Statuta organizacije (za OCD koja vodi projekat kao i za ostale projektne partnere, ako ih ima), </w:t>
      </w:r>
    </w:p>
    <w:p w14:paraId="415C1E5B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važeće potvrde fiskalnog broja (za OCD koja vodi projekat kao i za ostale projektne partnere, ako ih ima), </w:t>
      </w:r>
    </w:p>
    <w:p w14:paraId="440ED986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Overena kopija važećeg sertifikata o registraciji organizacije (OCD) na Kosovu (za OCD koja vodi projekat kao i za druge partnere na projektu, ako ih ima),</w:t>
      </w:r>
    </w:p>
    <w:p w14:paraId="6B1BBB48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Kopija završnog godišnjeg finansijskog izveštaja za prethodnu godinu (2025.) (bilans stanja i bilans uspeha); osim ako organizacija nije osnovana u tekućoj godini,</w:t>
      </w:r>
    </w:p>
    <w:p w14:paraId="4299C7A0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godišnjeg narativnog izveštaja organizacije za prethodnu godinu (2025.) (osim ako je organizacija osnovana u ovoj tekućoj godini), </w:t>
      </w:r>
    </w:p>
    <w:p w14:paraId="1145AEA7" w14:textId="0AA89799" w:rsidR="00236418" w:rsidRPr="00584711" w:rsidRDefault="00072E8C" w:rsidP="000D2B85">
      <w:pPr>
        <w:spacing w:line="360" w:lineRule="auto"/>
        <w:jc w:val="both"/>
        <w:rPr>
          <w:rFonts w:ascii="Myriad Pro" w:hAnsi="Myriad Pro"/>
          <w:szCs w:val="22"/>
          <w:lang w:val="bs-Latn-BA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bs-Latn-BA"/>
          <w:rPrChange w:id="2" w:author="Anita Smailovic" w:date="2026-01-12T12:59:00Z">
            <w:rPr>
              <w:rFonts w:ascii="Myriad Pro" w:hAnsi="Myriad Pro"/>
              <w:sz w:val="20"/>
              <w:lang w:val="it-IT"/>
            </w:rPr>
          </w:rPrChange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0875A3" w:rsidRPr="00584711">
        <w:rPr>
          <w:rFonts w:ascii="Myriad Pro" w:hAnsi="Myriad Pro"/>
          <w:szCs w:val="22"/>
          <w:lang w:val="bs-Latn-BA"/>
        </w:rPr>
        <w:t xml:space="preserve"> </w:t>
      </w:r>
      <w:r w:rsidR="00376899">
        <w:rPr>
          <w:rFonts w:ascii="Myriad Pro" w:hAnsi="Myriad Pro"/>
          <w:szCs w:val="22"/>
          <w:lang w:val="bs-Latn-BA"/>
        </w:rPr>
        <w:t>Skenirana kopija, p</w:t>
      </w:r>
      <w:r w:rsidR="0074456B" w:rsidRPr="00584711">
        <w:rPr>
          <w:rFonts w:ascii="Myriad Pro" w:hAnsi="Myriad Pro"/>
          <w:noProof/>
          <w:szCs w:val="22"/>
          <w:lang w:val="bs-Latn-BA"/>
        </w:rPr>
        <w:t>opunjen, potpisan obrazac administrativne i finansijske i Izjava o podobnosti</w:t>
      </w:r>
      <w:r w:rsidR="00A1619F" w:rsidRPr="00584711">
        <w:rPr>
          <w:rFonts w:ascii="Myriad Pro" w:hAnsi="Myriad Pro"/>
          <w:szCs w:val="22"/>
          <w:lang w:val="bs-Latn-BA"/>
        </w:rPr>
        <w:t xml:space="preserve"> </w:t>
      </w:r>
      <w:r w:rsidR="00D61B4A" w:rsidRPr="00584711">
        <w:rPr>
          <w:rFonts w:ascii="Myriad Pro" w:hAnsi="Myriad Pro"/>
          <w:szCs w:val="22"/>
          <w:lang w:val="bs-Latn-BA"/>
        </w:rPr>
        <w:t>(</w:t>
      </w:r>
      <w:r w:rsidR="0074456B" w:rsidRPr="00584711">
        <w:rPr>
          <w:rFonts w:ascii="Myriad Pro" w:hAnsi="Myriad Pro"/>
          <w:szCs w:val="22"/>
          <w:lang w:val="bs-Latn-BA"/>
        </w:rPr>
        <w:t xml:space="preserve">Prilog </w:t>
      </w:r>
      <w:r w:rsidR="00D61B4A" w:rsidRPr="00584711">
        <w:rPr>
          <w:rFonts w:ascii="Myriad Pro" w:hAnsi="Myriad Pro"/>
          <w:szCs w:val="22"/>
          <w:lang w:val="bs-Latn-BA"/>
        </w:rPr>
        <w:t>5)</w:t>
      </w:r>
      <w:r w:rsidR="00584711">
        <w:rPr>
          <w:rFonts w:ascii="Myriad Pro" w:hAnsi="Myriad Pro"/>
          <w:szCs w:val="22"/>
          <w:lang w:val="bs-Latn-BA"/>
        </w:rPr>
        <w:t>,</w:t>
      </w:r>
      <w:r w:rsidR="00D61B4A" w:rsidRPr="00584711">
        <w:rPr>
          <w:rFonts w:ascii="Myriad Pro" w:hAnsi="Myriad Pro"/>
          <w:szCs w:val="22"/>
          <w:lang w:val="bs-Latn-BA"/>
        </w:rPr>
        <w:t xml:space="preserve"> </w:t>
      </w:r>
    </w:p>
    <w:p w14:paraId="3F0DE49D" w14:textId="77777777" w:rsidR="004378ED" w:rsidRPr="00584711" w:rsidRDefault="004378ED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E4084B"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Ako je primenljivo, popunjena, potpisana i skrenirana izjava o partnerstu (Prilog 6)</w:t>
      </w:r>
      <w:r w:rsidR="00584711">
        <w:rPr>
          <w:rFonts w:ascii="Myriad Pro" w:hAnsi="Myriad Pro"/>
          <w:szCs w:val="22"/>
          <w:lang w:val="it-IT"/>
        </w:rPr>
        <w:t>,</w:t>
      </w:r>
    </w:p>
    <w:p w14:paraId="43A51DDC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bCs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Popunjena, potpisana skenirana kopja Liste provere (Prilog 7)</w:t>
      </w:r>
      <w:r w:rsidR="00584711">
        <w:rPr>
          <w:rFonts w:ascii="Myriad Pro" w:hAnsi="Myriad Pro"/>
          <w:szCs w:val="22"/>
          <w:lang w:val="it-IT"/>
        </w:rPr>
        <w:t>,</w:t>
      </w:r>
      <w:r w:rsidR="0074456B" w:rsidRPr="00584711">
        <w:rPr>
          <w:rFonts w:ascii="Myriad Pro" w:hAnsi="Myriad Pro"/>
          <w:szCs w:val="22"/>
          <w:lang w:val="it-IT"/>
        </w:rPr>
        <w:t xml:space="preserve"> </w:t>
      </w:r>
    </w:p>
    <w:p w14:paraId="1490D53F" w14:textId="643F2DA2" w:rsidR="00584711" w:rsidRPr="00584711" w:rsidRDefault="00195589" w:rsidP="4FCF501F">
      <w:pPr>
        <w:rPr>
          <w:rFonts w:ascii="Myriad Pro" w:hAnsi="Myriad Pro"/>
          <w:noProof/>
          <w:lang w:val="bs-Latn-BA"/>
        </w:rPr>
      </w:pPr>
      <w:r w:rsidRPr="4FCF501F">
        <w:rPr>
          <w:rFonts w:ascii="Myriad Pro" w:hAnsi="Myriad Pro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4FCF501F">
        <w:rPr>
          <w:rFonts w:ascii="Myriad Pro" w:hAnsi="Myriad Pro"/>
          <w:lang w:val="it-IT"/>
        </w:rPr>
        <w:instrText xml:space="preserve"> FORMCHECKBOX </w:instrText>
      </w:r>
      <w:r w:rsidRPr="4FCF501F">
        <w:rPr>
          <w:rFonts w:ascii="Myriad Pro" w:hAnsi="Myriad Pro"/>
          <w:lang w:val="en-GB"/>
        </w:rPr>
      </w:r>
      <w:r w:rsidRPr="4FCF501F">
        <w:rPr>
          <w:rFonts w:ascii="Myriad Pro" w:hAnsi="Myriad Pro"/>
          <w:lang w:val="en-GB"/>
        </w:rPr>
        <w:fldChar w:fldCharType="separate"/>
      </w:r>
      <w:r w:rsidRPr="4FCF501F">
        <w:rPr>
          <w:rFonts w:ascii="Myriad Pro" w:hAnsi="Myriad Pro"/>
          <w:lang w:val="en-GB"/>
        </w:rPr>
        <w:fldChar w:fldCharType="end"/>
      </w:r>
      <w:r w:rsidRPr="4FCF501F">
        <w:rPr>
          <w:rFonts w:ascii="Myriad Pro" w:hAnsi="Myriad Pro"/>
          <w:lang w:val="it-IT"/>
        </w:rPr>
        <w:t xml:space="preserve"> </w:t>
      </w:r>
      <w:r w:rsidR="00376899">
        <w:rPr>
          <w:rFonts w:ascii="Myriad Pro" w:hAnsi="Myriad Pro"/>
          <w:lang w:val="it-IT"/>
        </w:rPr>
        <w:t>Skenirane kopije</w:t>
      </w:r>
      <w:r w:rsidR="00584711" w:rsidRPr="4FCF501F">
        <w:rPr>
          <w:rFonts w:ascii="Myriad Pro" w:hAnsi="Myriad Pro"/>
          <w:noProof/>
          <w:lang w:val="bs-Latn-BA"/>
        </w:rPr>
        <w:t xml:space="preserve"> CV-</w:t>
      </w:r>
      <w:r w:rsidR="00376899">
        <w:rPr>
          <w:rFonts w:ascii="Myriad Pro" w:hAnsi="Myriad Pro"/>
          <w:noProof/>
          <w:lang w:val="bs-Latn-BA"/>
        </w:rPr>
        <w:t>a/biografije</w:t>
      </w:r>
      <w:r w:rsidR="00584711" w:rsidRPr="4FCF501F">
        <w:rPr>
          <w:rFonts w:ascii="Myriad Pro" w:hAnsi="Myriad Pro"/>
          <w:noProof/>
          <w:lang w:val="bs-Latn-BA"/>
        </w:rPr>
        <w:t xml:space="preserve"> ključnih osoba koje će biti uključene u projekat (u skladu sa istim zahtevom   navedenom u Prilogu 1, odeljku 1 (informacije o nosiocu projekta).</w:t>
      </w:r>
    </w:p>
    <w:p w14:paraId="72A3D3EC" w14:textId="77777777" w:rsidR="00195589" w:rsidRPr="00584711" w:rsidRDefault="00195589" w:rsidP="007D4979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</w:p>
    <w:p w14:paraId="0D0B940D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sz w:val="20"/>
          <w:lang w:val="it-IT"/>
        </w:rPr>
      </w:pPr>
    </w:p>
    <w:p w14:paraId="0E27B00A" w14:textId="77777777" w:rsidR="000458D9" w:rsidRPr="00584711" w:rsidRDefault="000458D9" w:rsidP="000458D9">
      <w:pPr>
        <w:rPr>
          <w:rFonts w:ascii="Myriad Pro" w:hAnsi="Myriad Pro"/>
          <w:b/>
          <w:sz w:val="20"/>
          <w:lang w:val="it-IT"/>
        </w:rPr>
      </w:pPr>
    </w:p>
    <w:p w14:paraId="60061E4C" w14:textId="77777777" w:rsidR="000458D9" w:rsidRPr="00584711" w:rsidRDefault="000458D9" w:rsidP="000458D9">
      <w:pPr>
        <w:rPr>
          <w:rFonts w:ascii="Myriad Pro" w:hAnsi="Myriad Pro"/>
          <w:sz w:val="20"/>
          <w:lang w:val="it-IT"/>
        </w:rPr>
      </w:pPr>
    </w:p>
    <w:p w14:paraId="44EAFD9C" w14:textId="77777777" w:rsidR="004378ED" w:rsidRPr="00584711" w:rsidRDefault="004378ED" w:rsidP="00FF37BB">
      <w:pPr>
        <w:rPr>
          <w:rFonts w:ascii="Myriad Pro" w:hAnsi="Myriad Pro"/>
          <w:sz w:val="20"/>
          <w:lang w:val="it-IT"/>
        </w:rPr>
      </w:pPr>
    </w:p>
    <w:sectPr w:rsidR="004378ED" w:rsidRPr="00584711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0656A5" w:rsidRDefault="000656A5">
      <w:r>
        <w:separator/>
      </w:r>
    </w:p>
  </w:endnote>
  <w:endnote w:type="continuationSeparator" w:id="0">
    <w:p w14:paraId="3461D779" w14:textId="77777777" w:rsidR="000656A5" w:rsidRDefault="0006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53128261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45FB0818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62486C05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4101652C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0656A5" w:rsidRDefault="000656A5">
      <w:r>
        <w:separator/>
      </w:r>
    </w:p>
  </w:footnote>
  <w:footnote w:type="continuationSeparator" w:id="0">
    <w:p w14:paraId="3DEEC669" w14:textId="77777777" w:rsidR="000656A5" w:rsidRDefault="0006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B99056E" w14:textId="77777777" w:rsidR="00C2452B" w:rsidRDefault="00C2452B">
    <w:pPr>
      <w:pStyle w:val="Header"/>
      <w:ind w:firstLine="142"/>
      <w:jc w:val="right"/>
    </w:pPr>
  </w:p>
  <w:p w14:paraId="1299C43A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E00A40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2C877E50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77777777" w:rsidR="0017716D" w:rsidRPr="0017716D" w:rsidRDefault="00E00A40" w:rsidP="00A37F04">
    <w:pPr>
      <w:pStyle w:val="Header"/>
      <w:jc w:val="center"/>
      <w:rPr>
        <w:sz w:val="20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1829D2E4" wp14:editId="265E78E8">
              <wp:simplePos x="0" y="0"/>
              <wp:positionH relativeFrom="margin">
                <wp:posOffset>547370</wp:posOffset>
              </wp:positionH>
              <wp:positionV relativeFrom="paragraph">
                <wp:posOffset>-135255</wp:posOffset>
              </wp:positionV>
              <wp:extent cx="5096510" cy="968375"/>
              <wp:effectExtent l="0" t="0" r="8890" b="3175"/>
              <wp:wrapNone/>
              <wp:docPr id="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64987926" name="Picture 1464987926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12310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9D2E4" id="Canvas 1" o:spid="_x0000_s1026" editas="canvas" style="position:absolute;left:0;text-align:left;margin-left:43.1pt;margin-top:-10.65pt;width:401.3pt;height:76.25pt;z-index:251658240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J9psAMAALIOAAAOAAAAZHJzL2Uyb0RvYy54bWzcV9uO2zYQfS/QfyD0&#10;npVlWVesNgh2sW3QpF007QdQFGURkUiCpC1v0T/qZ/THOiNKG3sXTdKL06QPlociOTycOXNIXT4/&#10;DD3Zc2OFklUQXawCwiVTjZDbKvj5p9tneUCso7KhvZK8Cu65DZ5fff3V5ahLvlad6htuCDiRthx1&#10;FXTO6TIMLev4QO2F0lxCZ6vMQB00zTZsDB3B+9CH69UqDUdlGm0U49bC2xvfGVxN/tuWM/dD21ru&#10;SF8FgM1NTzM9a3yGV5e03BqqO8FmGPRvoBiokLDog6sb6ijZGfHE1SCYUVa17oKpIVRtKxif9gC7&#10;iVaPdnNN5Z7aaTMMorMABOtf9FtvEbdUt6LvIRoheC/xHf6PkB+O3b08HeTfTGPnMaOGBFr9kEr7&#10;zyC+6ajm085tyb7f3xkiGuBXnsZRlhQrSKWkA/DpR8gwlduekw3mElHA8Df6ziBgq18p9tYSqa47&#10;GMVfGKPGjtMG0EU4HnZwNAEbFqaSenytGvBOd05NaT20ZkCHkDByqIIiXhURYLivgmwdxenMI35w&#10;hEE3YoReBt1RukqTZFqKlosXbaz7hquBoFEFBvYwrUL3r6xDVLRchpyE/T158MB9ANyhPsyxqFVz&#10;D/sxyhMfChWMTplfAjIC6atAQlUGpH8pISJYH4thFqNeDCoZTKwCFxBvXrupjnycX0CkbsUEHqPo&#10;153jC7TwwM7Oj7gokiJJ0s1Tekw5OMn2GelRxNHms6aHr6alYj4flmjBSvjNKgLWExX58IkAs9zO&#10;AKv9qTJ8lI+Bmrc7/QxEWVMnatELdz8dMFCYCEru7wRDUcHGO0HKiqwAzmUPhINRuDhJMbbLWD8T&#10;ilqwR3pkNdQ+atF7JOrUS4jNEzR1LzSKNxYi2vO+oTg/fJj6A+hGsd3ApfMnquE9hEBJ2wltA2JK&#10;PtS8AZl62UyaCXVjGOou7BBsZ7hjHZotgJjfg4I9dEyI34FE/B8lsr6A4njWT1ou8lrE6yif9TWP&#10;Vnlxdn1dMIOgoQk/n1wwvhiqRlGUFXEcR8UijnczV/P/JVfXuKtPxdVNmmdJ9qeM3QBJ8UDAG0Ge&#10;gGZMFwYokrPdCJCmWGVfNGM36abIs2KdPmZsdNTTcMtA675Tw05S8pr2wnZ8//tv5Nejxl9kODBn&#10;KnQUei/e/6nsxmenMmnh4PgWDyKsmfmWu47WcYRXbWDtoxtukeZxlnhCzzbG7BMT2n9/aBBjWHn+&#10;iMMvr+M22Mefmld/AAAA//8DAFBLAwQKAAAAAAAAACEA0Fo7jgVaAAAFWgAAFAAAAGRycy9tZWRp&#10;YS9pbWFnZTEucG5niVBORw0KGgoAAAANSUhEUgAAAOQAAADHCAIAAACGDWhCAAAAA3NCSVQFBQUY&#10;Jt5DAAAAAXNSR0IArs4c6QAAWbBJREFUeF7tvU2IG1m2Lhp+VwkRkAkRUAmKhjwQBhdI4AQJbkHq&#10;Qj3Qg25Iw2tIDxrKF87AgzuoM6uenR6cQQ27Z6eGHrxBFtwGG+4B5+AMdKAblFAGCdqQOpANYbAh&#10;BJkQASVQFKg47/vW2jsU+WenbCl/KhWVJYdCO/bP2mt/e+2111r73n/91385y2tJgdtAgf/rNlRy&#10;WcclBUiBJbMu+eDWUGDJrLemq5YVXTLrkgfmTIH8nPzOezZ7sfc+YoGV2WJyrYNbfF/eCylAljtM&#10;E9c1BFAaFJSYnTlPvzEzs/bjbHev+2Kvw2q4AXuGfeOO89xDvZb3d5sOwpzgBDBsirvtdvMP3+zg&#10;Zi4sOxuzghXjzPlut/O8M8jBoRZEFEqWn3eOAsIEptXTey/Px3geOFm7VfvDN9v+nJh1NpmVHMmp&#10;H7XBP/j08ClSwfLzTlLALbXa9UQqVE71lFHwORdMVYFgNmYtjSGMFs7+8gTCAD5Z1+X9XaYDONUR&#10;TiWfgjeIteTVefHrbMxqhVIdMRBTKZeI0FrIAMt7lYjuJB3yMRqfO2OBVLCqUGF+12zMqsiKKmAt&#10;JeMGYkAhrZoxJGmW9zp67xgdyA/8A78KpvJvjvw6G7MqssraX5dXOoZKWHIX7s34XBh23mIaqpha&#10;rGE4w8xLBvhImRXVEd2ERdaSXFKWUX6x94vES4GCqZx36+45n5j6e0AynVvmdX0cslJcpUQiyKpo&#10;qyj7y77X9hp5FCuJBdzfRBqadb1WTfv6wnuREhVNU9EIZGc49ePlgtmY1cisHP6q/qfMaq5f7D11&#10;HXq53ASxMrqV1+V5SXb/0H05n/K7xXNb2LRc53ppq+AoeGmA8j33Kh9O5fWzyPrxWDsbsxqZVcYW&#10;73WYfWCwXXkaXY0Khc2GsPmij85+anp8QhQvv8t5THHUzBsmO81G5fXic/ouXrAYbAos000Genku&#10;MnK/ra4uoaH3IRpcVP8T+V8R/VmM7euL710nm3KFrb8Zf5/6z2zMqkNLyCirPB1DN0nGEuw3OFfU&#10;zdZTiHUOTmh60RNPcVH1hZjR+IKZQ3S7xmRRSm/ems4zJzBYVsS2WEMyqQnSg1OldF07M38DTfIk&#10;V9qerXNRz5tIf9NEtAv1/1QGLb8/M7NSlSYMy2qckOEURS43/i4zRj8qjcUwM6YtLhqEk3/KcqeQ&#10;wiABZFDsvugTuYf+hT+meJAJy4jukPwkXaC/iqTOt0QfzkT8ZD8JLmoOQjCrfeSPQiXhVIvlphLy&#10;AkpExVluoa+191Z1aet8E2heroO0VNrP9s5Tb4U8Z2NWIoTCh05lJ+Q2QSD98fqx1mCSGdjl8X2i&#10;zqYtUmcjj0oDDNYKR+o95QGLc4qUxEV+yj647twYDYnyK3jarouL/IVAFjvNnp/JXwlXlF7QVspS&#10;kk/ftXPFtM43gOa232WAlrFfqj+HazZmtbhVEFzHkFJR0OL6709g6gl52sijhYRaiK+iYzlHRpQ5&#10;2nAe0BFSKTEPV4GUnMcJdmngo/WShogiCM3nSo5p/kaKsGUV9MReoBCvQNxp3aZpTP0LOp+o842h&#10;vxLyhNQ+Bz6VLGZjVh3fU5lVR/z142i5Dicw9UTdDEaqDcPp9bsKNwV2CjYEihAy+atkWYK/KUJn&#10;gZtHoVMP8XMmaZSDFf4EceVl8tM0Cy0L/zOVxSHF7EDfPV3Pc2TxaZ0N+l53X7DOhkois86LTz+O&#10;WW+4zHoBxpfW+JYPJGUxMxAv7btGNs2ESS1O4EeVaKk0kDlE88zAlr6XNmpeFDlhiGyGjosFcSqL&#10;sUIqxatGBgXLWsRV3NVaGElaeFSRW/nVzAMlfJWXrKB9QXunaa54rjNYtpRZFdcvjeWS0qS/hA2D&#10;4oHyyhRlp2rDAuckS/AiWIp/nhOH1bwWjRu1PHCT0E9cygNcISl+2/W+rP1L2FySX5WnT6gyfVOf&#10;QnousFaQWLjxhs1pS5n14+VgRZcTOlcZ94Kgdv+dvS735qKEilcUBfGpcqrNR3fpuHJyAhezP/7i&#10;aphEYVKPhvhsRGDQQRAMwbWi3MO7Zv2eZ/qu1Kd0b/UqlHetNtdoXrVuWlutg46laT62LfKradeN&#10;uF+MzDqbpwAIMRg6f9rdf9k9EJpZ1YCZUXXM67x2jfcF601vBBcNTyp26jrJ1FJs2/AV1mSp5Q/R&#10;s+pK3yPoYW7nC+QYCqlREAap7yeBF281vDBgBv2DdBAjhyhzojjx4qGTJsQbay9ndAtKJaGUcLDo&#10;I4XxyNlqDyrjSt410q95dk7bbgTNTb9rLZWqnpNst2rfiqfAXK6ZF1i3QWaV/j+x9te+V+wRLskK&#10;3Sd3nmROz8Igh+U72YbYadZheSZ0JqcqRnKnAP/43rjdCp88ir7aDuthGvlJ6MbtpvfV4+jxdr0W&#10;eb4zHqfAVymRRaoet9AMIEvl1CwI8sCDCIGMM1RUCqTYixIpN5vdrAJgT8jf0tIbhKk6xoTOSz2r&#10;jtoPrXllfJf2pcyKW9BUvRtk98j3lfPwR05t1pxaBGpnIi+qrnTsi/ZUmV0wkn2QZvngIH75cq/b&#10;3c/ThOkhoTLjJEuG3f1up9PtDwYAZI4ZQU2rT4CGgbyLN6QUcCoLbdRYl0CKFIwSrD0hPRcibdk+&#10;gS8YJPsQTS5Dt/mkkQYs9ayX0+Ma2c7gq/a94pN0KLhBpVI8AIeROz0njarjrYYbVROImznhFAwm&#10;O67U9ov2lEa8uetDr+ThnyT3+oPxXieO4zwDHNMLzU1zvztIOr10MMjHeUBpVzHGzvK2JiKe5ngN&#10;AJ+AWevQJPioFRZnqjdQvFe5WdDTZKEZcVhIzjcIU09g/GJk1pnFAIPzahtwOZybz3i9XFnSqyXs&#10;KfSp4FSBspN1zt08DhxAY1yL8nqERT30UHHgHrhO7E81UFYEKPiD2fopZFc/crzIdaMkr6Z5mDmh&#10;69foR+lWHddXrnJ91bPatZFotRwHizAY0Q0wPGrREJqEKMyqQeLkA58sOxRBFynVC8+AlUCWjjeD&#10;qcz/5mCqjiohsyDrUs9aSEXnyWoWR4u1s8Els2Dhu4qpmH/dKHIx9WMJ36rndSzqg7gexI+2nK1a&#10;1gL3BDmWTUYiFLlCZACqC8CGzAHbBkHkuFF34Ox1+ZemIZ5Uw2hsRF0s2ESKEH81qq5EWgiDrFkb&#10;g0dRUCMc1v04dAetWtqMsnbDaWLMhOMgB8sSlcXGQNFU8aHQyBa2BzcIXw2WLUZmnU0bAKpghfvd&#10;8/3nnR4XKmU7yxu0JmW/FigqWCs8TEjSuZV3URi0W1EtSiJfEC7EKwl+SNIgy6MYf4nf7eaDOE8y&#10;swsluagGigoBSATNhl8LnTju93qxF7i1KIpqrd4g7Q+yhEs43QMDVxFNM4HXMHAbUdBsOLUQDwdg&#10;3MBlrdLMy8bVNIviNOgPUO74IAaT6m6Wtga3xsJG9DDTicLICYabi/nDzCKm7QVC29llgc9lOQrh&#10;arsVXZs2wPa5StCm0QveIzm1129whV2nTGfwtXhudVLmV+VTxR7IjphVOSnj3SRNO53OMAaDZlFI&#10;bsHiG7xKJRTAM027XCPFqc7FsnK363fcetBw5Y5/EDvPuxkwdZjXDuKw03Ofd5I49dQASydF0Vux&#10;XEFZN02d/sGg1x8kKVZ1LjgV8oaTDz1/7AZImkMKRrkH8RBvi25VkVVFANn7FYuFUtunuKsJy/pa&#10;I+OeoFWZbou5X4zM+t/+5V/+5dRIfP/XbOT8tf/uMFF15Ar+r1TQMZOKvLaA+8nJPKXEc8oqnmv6&#10;CqqSOxPBJK3buFIp7E1XKhVnMpncgxr03avAG218NloPRpijV90gG1VevT76878dxon742St4qxO&#10;nJVJZWXC8YlSkKc3majNwCTDfutxPiL+rVcqG9nEG2XO8DhDmROn4lbWJqIIwFsChHi2MnEmK5XJ&#10;8dHhvZ/ees4wWsdPI8qduXOY5P/+l7evXmcYA85qOJm4FWrK8A87XxB6YmaGCmtSUVswtjfHPZ9I&#10;X6AUNNiVOou4nVekDqADHyyyvyR/khulrzhZbWO93XpQngJmYrZTiWdeYF23nlWQ4Bw72nOelzCV&#10;WEgKChzJv5xG08zBDN87SDDRZ5RqoiGQz/EO4ixOMS8jkUE1WKkqUKqFgPANvno5FaH4gX+CauVP&#10;iVsjvCLF6k4Yc0DO4D2Ugpt0DNG3iq95HmQxJIosTlAWRBEmFplV5GxuSjC3TDrQSiMUNTRXoxnQ&#10;+2LfTl4u1nbkpOk8o2/qu3O71wJtH01X4Z/Co8W7szErW3sj7FlP+wJIH5zQ7SkC6ZhW3apZm8sP&#10;grhw0YXhiReENcevYy2PdVKchDmEyVrL5copJH8Rk8Zc0Rurap3ZFbHwCc0DMhPxnRpZz/VDeWKk&#10;VZ28ZTbXXQapiQs1lR/4Nddv5k7Uj71B7CZp1Y9aqIzUClkiZ+Smu2jGm4A4aqLg6JNirrBr8BId&#10;tI+trkD0ElaHUHpeTjOne+mMpZ61wFThvJN4ICTiat16RxEqJQkHO7nW2KFSG5DJ2hx97wdVN6hl&#10;ee1FJ/9ud7i7l/Zi5FwNfHAt+9fE89I1VmHtT7gULhTrVbPcEXbIMuQsMq5iofFpEX2tIJliIQRY&#10;sGNOTYK7u+f8627W6SPoXeCDgzGIOBKodtCdNtsIaZHBaWM/IJmVrA6MRZigsmm6ATomnDeOXpjn&#10;XZVZT8nBp2RTym2FrFahDI0n4B5Kb8IZ/BXSo3zi/7Fb8ZCiUlmBLAjhKgjWws/Wu6/ibn/4JnGP&#10;RsHf41HF/fxt5oxGlQlkVuYDqdFKgZTL0eciR7IUPifWTnIjWzNnx11dYYGaEpw3YUqLbRBSc6+y&#10;Evzqs9FoAr0B/t4cV95m9yAu/5yH6cjBDd5m/VcDiLjKrFITtAc/QW7GQ9yiBawb2uVU1G5rBfK0&#10;NlrLtQK+K29pW6TmNs/53rMOS5n1PH9ORT4ih8EM43+nqEMM0+dWasSdWddLr7N3kaqznwwOoByI&#10;xk4d6qo4Dvb24+EQ+1KSs8FjZqPaAGP9ZHykJHtjaaDpBUHFrsqm1DqIDKC15YcLpVinn0P2SPNa&#10;yqLD/R6+QplA6UK0B4G1z9IMTIsEa43njDxnu1RKsfKiNlrLVdxVW4gpTeYop07pzzYuUGa9RXpW&#10;gQJzCR/qasF8ln89dV+yFjVsY99kBqaPrf6VlBcE0pxVnSmvyWWlz8J+aioZK9+U6jRNIzKciCGU&#10;X1US0H1UFqFvCf8pG6u2fyqPFnUopURSigu2nkWdpQ7GpqyYW2SEGJm1aEu5XfO+l/beQT1rsVYV&#10;XpnqAU5iqrFgKrMp5VfhiUz23Il2Ks7K6MdmkjKh+kuZWLPKQNKf1MZrkSX5uFgn6S6oLrUL6VCl&#10;UkVQg9ySSHYi5AeLbcxfmNZyqrHJItNKmmn+8sTY1KpVg7CiSsxaN/spLZLWyROLxKYOpi3zXPvL&#10;GJCRIOSY3i9GZp1NG2B7Wka/ZYyr3Zsu9ABcF0t95HO6Lla7O1XKZ9hQFYU/yEjdPpOKjbMPZTxf&#10;l1ZYHyl5kWtwy0MSE0XesWVNPVHlcfFc78/WzTwn7wgfyqdmybleHusj4+lFSDLrfT73tY38ld4H&#10;0FzB6gXbFoGPLKnPIn9Y7QTfNDSRspQypizjB3amztM0c+lH21Klhs4hc7tmZtaboWdl+62cKiO7&#10;ZL0q8hnAZYhObUYBehfzkUyYsrImOQWrgAZGhlMZV+ZlGw+B+KSYwZyZVF5jX5/FEhvnSzOQNCU8&#10;zqSzFHt0Z7+AYgFBq38VNJI9KqoKVOJUrQX40uejLPRSeCY2oVXzxD6LLWL1BLn1UulC8Z51tuVO&#10;K3E+Fl6EkTM+Z7nS0qU9q8GJExhg+ob2qWY0++xl2DSF1bTRBLJCEQU7qFSsRTOrcjWaS+nXaWwV&#10;4eMpRgpOGP0o+Zi4ZRFrimEWm7UmmsZ+Co8rkyvKTMu1mG3wWCxfp7pY00YZXvKmtMjPWw14Juah&#10;n0G28aWlvqv2MZKqrHktxzqY1u08GpbaMgd8lQYv9aznylsKVXbNS0hK4MQHX6goGMIAD4Z/4sQX&#10;j/MBIEpsVSV9oQcVOU8ZyuKu5qnyn3KbzLkCGhYLp4hu8bK8X298WeXdqe+Uok5WwjwF3CLagGKq&#10;1Ae/gAuVU2llC5eiMITpQgJmhTEhn+QDmDTArsBWVLEf7yo1yqsuoyExGc+Il0INbbtS5kP3i5FZ&#10;b75twIftDXSF7riTYK2ysRFsfl6pr+cPo8nD2mTzc8+rvHVXRmtra/ejB+vrobu6OgKpJ6A3NI5r&#10;oLzdTxe+MhpZzPXQSvIy+kixgtAvqls98dz8itwK/aVJIxyvGlZ9F//qHv0pfSd0pa5LvSnSyO/8&#10;GAW+u7FRadbh7wWrwknrofewXgmcYyhh2aJwY2Nj3av4InSsjGDuABUyblfXcCttoc2AtKVcf1OH&#10;cn3mdc+KLPWsZ8e0gqHVZaqeCGapbrsRPN2JnuwEj1p56HZrQdxuOU92qjttv9UI4PCkFqYiHRo5&#10;VcVYK48W62jj2SKlKFQZ7WkJY/S5fkoOBnsUyU7oB2wpWmfjN2tR0EiZlKOLdmF55cGU0WtGHlu0&#10;HW7VYefaj4Jku+k+fVzdbvvNWuDDTIxmCEZaRbmyi6bVKtpSqucHcfEy2HlBGo4PQw1QYLoKF/p9&#10;6jXbAoutvxG2AYpTOkdz8Y5ehcZ+nOa9fi8eHKQZpksIYhlMVF0XFqtkxiwd8tcYBmPKe+JfJfIA&#10;KW/X4OAV0bMqN5+WX5XL+XlaztOVeKGjmO7dS13NcyOnWv8wI2ezMHlX/hFtgK60sFWR9wcHMBgc&#10;JjEqCyPaqk+dQIgWwfYmjaVFwxQWMcxaI/lb3Yi0y7ZFJI/5yqZCxHPyZFPurMxqbeMLDFPMEIoY&#10;0FOuxUeSOi86g73uoDdI4MgiIh8smLBdlOBgxP0D2ERPzZbNzr7V3Qoq8AXhV8FRBVwzKk7hq+C6&#10;wVG9l0+DW4rB5t3Sc3nCD91LM1GxNCPRQ1Emtharav/qdXrDl/tJ/yDDz/gfbU8ypx+nODpv/yDn&#10;jpfjyyjiiLS1MvKraYtZ552ts9Zn3s8XI7POhqyGIjJItSfOH1vze64Ip+UWZRkmNetfxRL9HZpL&#10;IGoIi+rMCcZ5CKs/WKU4Tgg7fHTwOEen4isSi/WJ0bAWsfgKXNSyzupZp8/L9ZH7c969TJqiYQVt&#10;bWwsxWbsTSAbf5jAAxEui6hSNc9Dz43oWZDhCVpelTTleLEy4so4KsWcqc/8sVZYQ6l09/SsQnXh&#10;hQsxbIpnVt8JtXkI86UsDbtdBx7RMP+DZ58ytOSjUasK+XLeuPIJWMX2aktLdgj4Ug1D2DJm47BL&#10;+wEnSbwwjHw/gABUYLlKDlbyBt2Ml6wl31W092T9lzLraTlJxrHBXYmQiv2dKlxMQ3iY7O4Nnz1P&#10;Ol30IdyjWrQO4YinfMn5UTHAvHtF2FPMAx8qtzSfYBHl18bjaK+T7nby3efJXh/OiWDghgSRUYnI&#10;2ryqCcJ0RrJ7V7I5dhXtNbA+rb8QeA7XbGJAgXN2kjmLefJk7jLQ+XmW5UK7TicX+kkW7O4le/vu&#10;/iDqxiGsVPcHWI/40ouyI2VjB53B7Kus/0VlFe1SLISbQoAW7e2nz/ed/YHfj6PnnXFn4MH+VaVV&#10;EVetJpWsq7ONWvAYnauk4Sx9co5aTHsXI7POZnWFlt2kWFfnDla4iYgqZ4z/CKQwYBYshTTrJ9Cs&#10;q5WJHj5vrukYNOuQa35ewJ+wnMMWCdfloscgIwAjaXPlYfll+c/uXUkK1VhdQ7ukdDN8lrGuVL48&#10;u9ZWjOdzdB90Aim8mhg3BSstH4FSEvzBC09xRU62uCKMmW2eMVY48hJqqBDJFqUpAsWA/biWQrsy&#10;Rn9xY8SOgXWYtsggq3Cq7l1ZnYkwj2R0ju+a0nNu+Grg2/TFXZRZRdKSAWtG7dS+6ZQcRptlQSF0&#10;lvYi9QP6aU4NoO0VMmNfQuleyvMm3KsSW6VMXdCjv7VFnB5kTghV6cHGGX2F0QPIE5XFlWImCzuB&#10;0PbgKtprir2LMqsihNUJFH6b01WznXkIRjL3qc6VL8H79JRcqzIcfpTI1Jrz/HBF6vkpeer8IBwl&#10;rGcw0oxSiTwgXgkQY0WvbCR1YQ8VSqf+rlMVscG5kzayn1TPD7VxMTLrbAssM+CVjnbALniNeVJ/&#10;eUbnavCDUKrq1xNrfCh3xBdAkUbH+tRfVIF6wfWfLX9FRwXV4lNkUGkhq2vPhCm1xY5X00bpmZN7&#10;ZleDqTpmDFXvnp61hFWlfXntDbvasPeUybCgog2oHdnS6ZAHpkhg/Vi4c20EuYVizGxYq7YERdzt&#10;U/fkhLIgKjyqMVqMvG4ApNAM2ClJkcV+fggXZ6uz5mzylJpo79xp24ACFw3GEIFEiBN0xIfGsRJE&#10;wWNiqvadwVqzOLb4qmtqnStuDL7qXpqNY2xaVETamsqj2jCrT9W2q7yrI3Yq9Rb7WAU2L7y9Zkq4&#10;ozJrGRUK21CRZacD2diSsicESIWNmYb31puePafjXuxXbp7MKhwlzVLJW++LWIKqk7K4hR/U90H8&#10;yQynck0p3xSDrcR/4gxvpcAC8bWY2Yp62fp90r+3SWbVWc9iYVkmk8j/To4olggkjQ6CAZ4Mb8VU&#10;sxZRHLVIY/d1bpbMylpLPa2AqjZl1s5LtKeKo+YTcd1CWEBIk8m1KumWfASsZuBK9ABLmdXux5hp&#10;XFBBkUNB0uzcoJvg5tFoIEIq8CYT1MFPamun/FpgiVkXT22dCklroXjzYTwjn6HqxVSimoFCXyEa&#10;NzxRzsPdEIdv1SIHrju4F8KUPRTwlXoPM5NciYwu84BU/87KrIKpuiIWPhW+VXTRKRPQAqUOQqUi&#10;Em8jwhOYsWboTvlRZTi1pC5EXNFm3DiZlXW0rVN8lSeqPbVzhcwbqD69shCqG15Z8M3CvTbZtFRo&#10;JRTTtnNtfkXtlYLvnA+WwdAz8pYMXoklTZYbSpjeuBrEURjXajgdYBjSPwlbqxk9rpSnVSvJTieX&#10;Wv2l3iuQ3Zx71kTx1eqYhVPNXCGREMTPjP5YIYLLjiPEJXZiD5tcjIcManBKMXoPNs5aCFxZGxej&#10;Z73RPlgCoxrFCQgjMZ6Mfw/jVgWrFc+bwN96fe3oV2tHn0fHv/4iiIJsZSU9OsoCby1YX/PXVlcQ&#10;DRVeSCYGljpPTSNhLTr2EwqbMWbtNB6trRv8qLgidFcR8BWNreAcon9Yz8K1BE5mzfvOgwfevRGC&#10;xB4795xw/Veut3oPrliMtOUh7JXGZEUkXXUam70+s9WfWL4wH6yZmfXdkfM6fjcYvIVf2yRn3FqN&#10;cAZ80jhk875Xb7sKsZD5k/r0+CPr5ptR8JvW+m8alXZz0n44+Xz9OHSz1cqofj98EH22+WCj4q4d&#10;HU+G8oLUDY6Cps4yWf0o3nxzr/Mn0UFqKNxp6waMZCTk0WjNncB/8NGXAY4e+LJZgcxTf5B7eez7&#10;o+h+5Yvmg2hjY81dT4bZz/lEGo3WAWXhLThm1Doh30Lbyz4STpjkY6/iwH/z19cVTJh8o+o8UXFe&#10;0V6zkVBVnhM5jLesByKaI6Y5rDiatRDRH6pcFCP2OWxXnVodngIMeT5MISdoldXi06yLJZ8rWiNL&#10;uab+H7xXwXyq91D5j5I3jFfydDiM4wM8QLCZWg1Hww19P8MBx/UaDM7hKjgcyLFGsDgTNV2ho9V9&#10;r8vWwVDs49LfTZlV5UgdFlYnoDopymR4CkOkTjfZfTmANxKD/Iv0itVWmo5fdLovOv3+ADZ0WF/j&#10;JdUA6KdYhEzXrVLIlclzF5elLdVGF7EIyHOCCxmf+3Hq9gawv+51u3HCGNmgDPeKDgYpgh/udeBd&#10;OAZZQASkL+1vKb4wi6uQ0Rcjs958PauqAMCHqg2wezwkO37A43AwSBnanIZIPg+gckIsNOIkw+kV&#10;cqYEAKV85gm5VHWZ1mbgSvBG0f29WKVgaPTBdh4wuxt4V86Lw79JAuNAB0dzIGo3m5wjUjZuggO6&#10;Q4Jz1SYL9q7aap2LDFx/sA6fhKnTeU9nLdUKz+2amVmvNtZVYd9J5Cvv3wgt2HNwQvYRAgKhzcGj&#10;iZfEiNjvw5/Od6tiFSB9DPdWK7ioRYHgaKGDvCq8+TB+o7rQXxSaUZlDTOQYjXtFZvPQPs8LvMgZ&#10;o8kBDuoY52hsFCLevA0/KDyq2i7Zo9dWC2YvdA4pzVd3zjbA2HcKQij+4bO0Dy6Y4flhtd4cJO7e&#10;/vi73YO9TgYPwTBqicsHsEq96Tkpyp6WIKuNDKD4vGi8uXT+UpNpVAF8Uzl7+pzyAdxcqjiPoBYP&#10;/d0Xye6L4YsOlHTwiKz5AfhVOVIxlRpW6putvvYq2qvELq0H5gWtsyGrzilKDKUgbxc4XlmOpbsW&#10;g09queVWd6dyN6jiAIndvXz3pdONo2cv8xd7OSCHSKNSWnEa6hRXFHUWXf9ZMdsymrIbP1U6lx0N&#10;5T8GGQwczx/E3u7LbG8QvuhVn3fyF50ko6O2yjZGsi9sXrGfJ02ftT4fm34xMusN98Eqdq3MGLHz&#10;mq5tdbWbex43WjOcDyRhIygcYOs18LHCwAlpspQyXS3rKhsV0I41K9fZRHY8XstzO4ecbq+OWLnA&#10;iDztDczHBsukjj0t7DKLeEOXHklLMliWJ1l0Z6TgeZPZNI0ZC5/4vKin1CDZbtWu7YRBHeoykYrs&#10;vHCfHi1F0ZFoijgVJILBGzwAsrrj1I0HDGAh6wyc/wtBFsBDvyUxxVbpVi2YrPWnWftrzh+LHwt5&#10;V+XpQr7UNpq9YsFa/A+dAJiSblhcYPGPcT3oeYbGq6+L0E0kdcmB362nwCLbK6yhhd85mVWwQSCl&#10;bOVpDp0yfSJrZK58YXAVCpxgscW4LBolwGCU9BbzmeoBrCQn+VyRDvISZen6z+oEtG4aG0Z1BYX2&#10;DUnQRrRXdHM8PQsvYk1pEVR1VUb/oHMUSakIvcD2aqfdPZlVB2nZ06jQs9qxa3GXrsqKH0bhyh/k&#10;fBXpY+Yjmd1cTGXdyHoGERXvjZ2u3FsPCI2DCM0rTucyc4VaPNr4WcKOfF/WlHIvp7UsElNLtJVy&#10;Sx7IUp05XLMtsHRcihqEI1WvBY5RU4DuMxX287TvlCrQ919KV/2ARje32GmeCw21tlMd5w3FVME8&#10;i6lm/a56ZUFEE3OltA9nn0hflNLoqtTERVShVmmoaRaIr1KucsWd1LNqT8jaSOmu8px+w8iBnRHR&#10;V55TRJXnMLeSWHxyib+AyoIGp82u2AmslR+vDHvOL0txlCt3Y4cqwGB3tozUDildZHeLXsX5rvaJ&#10;SqtWo1ysoTSfxbbRYNmdlFlPxfejXqYkz01xQmZ/xAHwZcYvMMbKD74gVgl7VCxYKMZ8FIYZvbK1&#10;QBUU1LmCw00tUxVFi7lliriCaiohKHaSc0py6lW1V2Dkbsqs5X0XQqSQAp8Cl7ynAKALCbFeFXzl&#10;80LawwP1JSzOpVaIMf1uVq/XjKmK6zoPMO6RqaFMKMR70dNpAkEvM5MU+KrcqfK6zA96a3B0GglL&#10;flg0vt5ZmfUUHpjeYt/4BX4YOUwZViRU45WFJPKHjrO+ddJbiqnaqTcKX8mFPpWoiqZm703GHh5i&#10;4sBv+INe2cbpMBgmXMv0OgRFepjSykailSdLmfUqxmsJe7Rvik/9BetlxRXhRPQrjhgIcBQWNgzA&#10;rtg94JoMmkn+DJQ1QfivW049gXO0Z8hsu2T6MCsntijzEKY9wCkDDMwi41J9dIm4OvnryQLk9YJW&#10;lndF9l04pgrqm/mBKw0pfV7XbNoAUuQa7FnP4sF0F6qsj2T8FV7ovAwmclUv36r56Fq4KKGbEYWf&#10;niEynyr5ytizULyZAc+KaAa2cjKWUGGgZo4WtVthI/KqHp1b0BQE9XBh11LgpdFuyoMTOgHh3kVi&#10;6rSNpqiprfD1MGsxXm3DdQwtfLyyFIOdKomKfKZPzCc30HFKiTjT4RwzPI5xaFu9ntdqeCUe0zmJ&#10;ugITyZ9V1lNbrrj+H6KVkThN/4psyi1VUUMlaFFUzaMIB9DF8BAUZywc3019CPCY+FqKxVKeeU7Q&#10;6gr6y9DZSOHXw6yKRjI1TRH+ajGpGK+inSnQUc5lhSTnOkOcZublB6EbR0FcixJ8Nusw8Rh4zgBc&#10;y3CR1JCrFp3wdbX1lxIV18/DOW2RwX7OA3gw9On/2GOLwqQeskW1KKs6g8A5CMDBPjLjjME/2EPK&#10;uR1TWVwKU0n2PeXOiw7CGlri/PWsMxuy9GPn2d7+872erLspFhj66nrccvMC7qn5N5gq+lRblvQN&#10;JFHfC4LxTgveHTx9D96eUQBLQZwVCUPsfJiGsBvMnWiQON0+jLXxEvYny/ksuv6XzV/ZCnpi34eN&#10;qtOCv0qA+6HnHMDXHE47uNCiJA3SvJo5UZx4vf54EGdgVe4wFzgmBFIrQTOqyceL7y8VN2DH6EJo&#10;if74zTZH0zyuWySzljDV6hHZB1w7Y+Uk64w8x6FRsEiCA1arGcITi/5JftaM3K2622pWoRPgKVkJ&#10;pD3RcBl9woU4Ny+8mSkfoiL6mzbj2TCGx1WMatYjv92EeXUGrsUfAls06n6zGaLd9DPDKVk+OBXM&#10;acRxK6dpxABKTdLIQm+9yPlEsONu6lmtHCZDsyQfW32q6gTkV/hb4XSoZ8/3uz06fchK2fyKOK3P&#10;n2NC6B8w/rUv2ivKeSfzvAnyq92rIwr6+B9uZN/v7Xf7OG2OY6zQmKJFey8He3uDeDDGkUPiDaES&#10;vPCrznuFz1lZvhdiLVYHcodl1um60sp57JcTMp+11ITuCh5zex2evCebjqbPuv3Bfv9gSGUrfV1w&#10;tmChbb1RMmupXWrZCH71YA3Y6Q4OeDYi0VHa5aNFwsFguxBzBAx4yYTTtcR07S+6PCLrbZdZZxMD&#10;OCKv1J5VMUAxtWx/pHipuGj2VFUoEo9CD8KeOHiEOVRYDuwGfVjT0ebe6CPBwbKnZXD3xuCrVE/b&#10;pa2RCsI8F/9g8cgz6HDmDNo1dkK0SBx6oRTAr6UzBaxVJH6U3Ep0K98vBl+JIprznbRnLfDgXHwF&#10;lBh/VzP3EVyqQVAPqq2DJHjeyV504ZoceW4tqNYBSJQByAAlZFW+uBod5PvLkpWJ4p92uEp+nl/1&#10;Q5yM3YqT4GU3f95Jh2nkBY2o1uDqkusqPS9A7NHUUrukJ5neG/l1we29wzJrYRtQjNcCU0/hq9Wb&#10;onPDRm/gfvcsefbS/3Y3+24XRvRwpmvgqF5BU7WyMyBwtXpiaYWZE07fkzuNVIpIVXrqAe1xXeg5&#10;/Fpv4Dx7kX63mz/bc/71WZKmUeDWPY86DWYEZQCzlhWVzDZc5VD/KqsrMz0pDd9Xh/nIsouRWWdW&#10;XV33OVgF7CheTGdMuUcnIZYg/K+8ZBhn6Xgslkr4vwofJTfsDaBI11i7789Hfz2b/+KfGw2gLuqp&#10;h4INQBS6gc89j6Ec5IXf6AgBtZwbIDZCCslHvQPQMAFVW2/9l59G+2GYdoHtslVgqXfNB+ssBpzC&#10;17JNlrKuO0gyHImNyCWpE2KJDE+PJPfi2DGcalkV/56UgxePN5dZg0skFbUjI1xKHCCw6MEAKirs&#10;ZUVjBxE9oyTzDuK825clF0/C1j0ORU3NweK3mEBkArMnni8GX+10dXdlVsLFSZnyHJ2r9BaeIzFk&#10;OF8+MZH6Dk/BrNKOpdgrlx5FupIu0MSSxmtnylI2OFsHeXJOen1+2fSonLVSnZ6JIJoKiafCfX+o&#10;8ekXSS8rE23FdX22yPWxdgRhILXbef/knhxzsFawcv/+Op9t+0elF+C+s3pWMtdJWUrxtYyFmoaY&#10;JP8UPjDmXjVW+MMWulrfCZvJxTkUXxM5MQNra8iLmrXqD7Qs9rU+l9+o5bV1sM+NpFik1EkXg8Tk&#10;IemVqzQf5g9PB5TrineA7APruko+KXHS5kEKlPW+Kao41Zuz/2kPQeZu6ibZCAWWZwpoJ1zReL10&#10;WXafxnhusYbKu9jrkg108hmZQtlQ4ZH2hLWa06yhNcorsrvLriavGP42Xk38mekUn+VnuS/mYqPj&#10;tBKkkVUkYZGGa3bUBcJoNXSb3FNVaxXd2dehMYYdmU/gFI437+rPqoXV3Kzv9fv64kr2rpScUsFF&#10;2AbcCj1rgWEXrqPPW8PajUdBF8EY8p5qWG1saPiLck0GZWU1TNuwKwgg3eFEVPqRIuaUWiDQRJ9P&#10;7J6Z4pbxFxVUnvomCBCSz8QrQcHc2CVKVoqs4uEoIyEDptZrObZPYY8i9lMQLPEuQRelw45Mqq27&#10;U5xdTUvNQCvrnnXofRyt5vauxfK7K7PqSCWLWSC7zL3xFiy9yzxUhtO+ptZVIvMj5HmdJ0mkjQhL&#10;bzyBHQxsncgeBU6IAp6CL1fWJkq/sRFRMCnFqFJ7EXmXalATw5DfVIJk8gR2C1gvozgcgtCsj31n&#10;ABMcF89ZbiY15E4b2A8WLZJ/CdHNlHBFeDkb/WVg3VmZdcZxb1BH3iLQEOHIZyYKH7EQ3loETcqL&#10;sZsPql5cC5JaCHM7cMzAdfuBe+BkA6TBa/6ZOC6qy5RP4SCZ/TT2luVakUc1isx01x5JESUG4A1r&#10;1MTLDnwHhn8DlBv5cbM2Dr04xNEAWcxyCbpWXwG0VU9JPtEIABo/4Zpx9EIsX+pZhQl1PtTrnHv2&#10;6unnBb/qW2RW8G4UwTILGszE59ERAxx7EsHmznF7MYJI+jnsCd0aFEb9HoNo6frG2igqcshIEDmB&#10;uGekCzIr6ye9ZX3BbT0lTRh6tUj8F6oZDFJxCEI1pMMN9FMwX0yzyHEbuOn1MwQL5gHYLMDM/rbh&#10;p/79AE0uQ7d5pTHUEJos9awfwJIL8MbM5oqyoGSWZbABGQx6YJpm0223XJx8AhUn4ru1IqfdDBqN&#10;KEniAU2dKL+S/WRGVr5UXpRBQUt+yJ3IB0s0LOcliuoYq3i7kyTyrnkL0athh5oiW7jZQE7danpR&#10;BDjH7D/AiSvtpt9q+RJ9fhAnMA9TQcREZrUW2ToUJMvF7/VfiJ0X4Lpgv6ID994KXLlgmM32eLYD&#10;MFD26Cfn1eDd4C1WIRVdn+oxIDOeSXKV6fX8E1QTh5fwbAZcq6u0Dxz9mLwd/CX8LKuuHa2vonE/&#10;OpN7k7zyLnX+/G/9bv84frsCO9HRCG/hDImiqTxPwuVZKDhJBrw0CoLRF431z9ad4dGxFOOiFJdn&#10;wrBIKXEFZ1FI6R4OprgHD8Y3r5xJHHjxRoizIo5cd1KZeGm+0um+6fzl3Q+HGbWqPJiDb61WVuTc&#10;FZ4FwrZwuLEcnmlxA+kvB8S47goO3KhtBO3rOgBjOt9Y5YyMIR3lH8C8q0sjg8fW5/R6Wccy9QPw&#10;tcsx8+YvYRIKc0I2g2cYJWM86eOogiT1sTjKwDYmhlSBZCKJGs0oPE4BjViZjXF2CtCR58Xp+VuG&#10;MhJ7y6KgYDMDqsBbbH8/xlkVmOolQjdA193vpZ1O0h8gf0ZZK/axFJ+mOKraNysP3Tj6iyhwR2Nd&#10;zaQHEEJxrpapu7wmNfavqp6EJaFM6Qw86MGY0MUeZi3Lq7kbuRApowZkWo8xCW0OXN2rzKo2TdgW&#10;AzclFHmxOOPJacNGDVIvnsRw9vJ9aBigEUN1ijjdEv2PjzwPdlLckaq6fuR42DuF7V/DcetuEOGJ&#10;xgY0EddEgaF8WayvVS/BB9rSmfUkZfrM+V7qWVCeA26O1y9NzyrYr6ijmCqfU1tYK+2RVc0+kF+N&#10;grDdjf1/fZ7t7qXDMVgHZi8+DEcEEjX2CbIxZ8DiERT49TBtNbNWPW43slaNmoTIHWxFeJK0mw4E&#10;XzjV0P9b+UxHjlRFER096vthENaSNNzrIrp83IMOwEVNIuj42QoTk1UhVHxcjadrWQ+g+cunwO+1&#10;30vNpSZLmXUG+djIcyopqmwnnEz5laei4dhB162sr63UPq8Nk+zPe3/Zfz0avJlko9UgbCZZ5fgI&#10;h9KhwLXJZIKXcKcyIvjd80a/bm/+7te1X3+50dpc3XxwL3CO1rx88+HGF61WVN+MHjw8zu6lx5Ms&#10;h8i6JvJlUS5zu+f8HH0e3nPcv76KO/vHh++cw7ejleDzSb4Wv8uPswq0syJi83931ZtM7onMOiG+&#10;svq4pmcRShuZ/wz0WVz6hcmssy2wUI13I6ePBdYgwdmME+k8jKTFnC0IzvqUs//0TD2sgWRdwnrK&#10;KZhYGHKNglUQ+HUSboTDZPSXHw7i47V8Eo3y8E2cg11Gk+BoCK5ywamOuwKcAMcDp5HnCALmxDk8&#10;HECjEHijcA1i69vK5Mhxfs5GkzSvIOj2//e8/+oVHBOxrtIS8e6PIBfWZBPc56O1dX+lsnYQj354&#10;nf2Uh0fZ2nHmxm/wSzCCbrcCfcVIqIpXKvmIdUb9XYy6kTaG7TJnEd5A+pO2OGEQ5yHO84TBW2fP&#10;Kuhorsvcm6QyFxcSlMlB5lb6uOp6RSdqAidUULICsyUhsrbMyxqjjwOUR1Bj46AVZV89cpoQccXI&#10;GVJvpwtZIo+TKM2hMa1Kcuv9bHZZtR5qPaMzJveodE9VJnKtqe606T4ca1LUvkQBzeAydLiiNEU9&#10;Ud5SzzqbfGb0kdN9JrOO1s131QmIjyt4RcirCgE+KORU5ScTY1rYSRcRSBDA4TQbw9OLZxlkmQ8v&#10;UzzJaZEI2z6cwIG0uibTE1fMiQaqHRCWRGJUIWAVHH7q42KHrIiwIlsQ2nb5VC6/Y3rW2RZY7EQz&#10;1HX/5qxflIz0a16fCkCaRWm5PuCMsk5AdFJMac7jE4jiat3G8GfrYPdEnrbeS4IcytYowQ+jpuvR&#10;IBpeNHEaZjhMPWr7WOPDy4/xYqUmJpaq0oorPKmbDAzeT89M5L24UpndMvHCxStFU7T+il5S8xtJ&#10;f6nc0jbgkmtexZ6zGCx76+a5WIKSk0/ZemoamYVFhwB0NDurMl+LZgB5iN0gTjFiNKLo+5dwjcq+&#10;/VO8tw+sw4oe+gR9S+tQQmXJgs+tXGHTEKwNXmrcFGFJgVMjo8hL/Go4dbruVpQ9297re74YPesv&#10;Xma1vDcn2U7wTJkoxVnUjRq09wjycsCj1IiSLuPA0BEFXijgV2hMb5ZMKeLDnGlSzlNRX8tYyqzX&#10;jB/sZ/o8kWfTsd/BnlNvnOZ1eM/C4TtJo17P6R3ovhQ8wK4P264Ja0kfbfUC9Ky/SJm1LKfO7V4w&#10;VXPjmknkB9xA4owQ7w0bpNhKUP9EPaMak7aVWedWByld5eAbnOdSZr12mazADGPJKuwC6ypd7+uy&#10;fWpFANaGfYDxF7hz+KoSuUjS87xmQ1Yj7wjIFPW4BWN9XjhkMENsTKUrxEGK631d/KrXlIE/nmUg&#10;q/Wbj4Xzoo/RUZj5B990BpjXNTOzXkesq2uWU4UtbR3omyVb+zpijfbTdAdYFl5TqgzF7+a0qhu1&#10;Tl+wLLuUWW+EfDaVWZUZiZeiTCqjh+hNy9LtTZcv54ep0zlkKbPeCJnVTP4mGoUg7knbLgLubdCD&#10;LhRfZYBev8yqWjSjr7aSyN2TyWy0eJFWVWYVNC2dsyp4e6PX7IvAVM1T286Pa5VZyakmPqvU6ETM&#10;VF1y3CT5cgH10bGq+1j8lN4p9pbMphMJIeNafv7F0+RUG3WVJdrW6Sp8Lmus2RZYrMUtsA1YtIyr&#10;yKHYSe4tzS0qyyqolp/fIZ2AjtgbZBtgFxhqh3/H8MOcWo1mq+eWWhgWWKLkUMr8wueZ8+cNWXfe&#10;IJnVWF3cPT2iSqglebRAccVRK6XZmFYlDF403t+Y/Jcy603A72IvoJBH1Yba2pgKjoqlbBGDcimz&#10;zkVa1Uw+TmYdw8RIBOgpxviFqMYITVZs+2XdG9WqLLJENFVP17G0194LWeV5SXz9ZdHhw/1r6CNa&#10;PBGL5nLNxqyCE+wJhByRWtAGXk5HlzN878K9nlZsWkpMFfNUPKHRoNzrE3zeGZqU+t1G+EKYW4YJ&#10;01E9L3ad2Z4Vpy6+wBliCBKuuzcm5plYsC/v7yIFRJenO88EUnMP9IX5+laz9nin4c8FVx1nZmZF&#10;uUNEI5H1L9DVaIB1+VsEmVzea/f8cumgrpPCnCc+td18PqYMEHhOtaoy0Ryuj2HWORS7zGJJgdkp&#10;MLPMOnsRyzeWFJgPBZbMOh86LnO5AgosmfUKiLwsYj4UWDLrfOi4zOUKKLBk1isg8rKI+VBgyazz&#10;oeMylyugwJJZr4DIyyLmQ4Els86HjstcroACS2a9AiIvi5gPBZbMOh86LnO5AgosmfUKiLwsYj4U&#10;WDLrfOi4zOUKKHALmHVe1pBXQM1lEQulwC1g1rlZmC2UkHPK/P0j846P21tpIqg2lIu73p8/fk2G&#10;iBWMkwfg3ePUa9Wq//F10bIQyRWnxCZDRn4Nfa9WO8cIFGbEPElWgr5GVb8WLZQGH9+ixb15C5gV&#10;R6D3cGqloYEnQczxRc4uG+cRovhH6hR0RVfmOHt7g263j9OywVg7j7baW4jP+jFXMSoGw2zvZW8w&#10;iNMsa201th+1zrJrP86e73U5SLJ8u916tN34lEHyMdW97nduuhgAj4ReL37R2f9ud++73c6fnr18&#10;9qLz3e7L73b3/7Tbwf2LTg9Yc6XzI8Ox4uTqNEmyeIgziD6+8GKMYQQmWX4QZ0maJzjZUCzwT13A&#10;VIzbgaQZphJ9e4HXxzdqcZW66cwq3YYQ/WNG6cckiE5NyCUJ/8nwZCysepXIqiFXzFmXpTi1n9JJ&#10;4h2Ek1lcmeQZdedsi/Cr/KifHhw1P6XED717lRT9UF3s7zeeWYVokA4Bsb4LQS183G4+bjUetxuP&#10;2jV8Nmuh4Z7LNvn8Pr5Mz2sa4SdKIFIx8tVl3r2odvqufsIdtjg56Gx6HttlfbzlV1Pup5R+WZrd&#10;jHQ3nVnF61zP2fG9wGs1azvbW18/bT990n76dPvpk+12uzGjxGowo9zHKkhkF3cJf6VfsUlDKJdT&#10;hE2sK/tiwXkm/XszRBqsmeiuzCayVl7gkweFbc++CmRVruYbnq/OpEN5pOPnMld5bFwm/Y1Kc9MX&#10;WGCgvc5w90U3xkkoYbCz3Xrcrp7lzniYdbox+893ojBsN6oKV/3+sIujVHX5XI+wagF/9AbDQRz7&#10;vl/H0ixwu/gOcSIfh2FQq0XNmk+WKfFfHDvd/mCYZinS4LjsagiBtYNzL/MsDN2vn7S3t2qGj1Bi&#10;nCdxxmWQjDOUgCVgLcJ5l9M8UYeDeNjHckokzyjCERqoatzrHYDxMCC//qp9drHf6Q+/3+v2egn4&#10;ud1utVu1LB2ioHGeBoEXRdVGIwpk9CDng8FQo0s0G7VGzRSOZ/2DJBlm8KCHwqGJapVqdaP48tzK&#10;zHbQ8NW3BxR/ezzaf304wtG/K9DpPLgfuqsSN0EOXzafrw+T77/vdHuH//kmXl9f/zwK3YpznIHJ&#10;Dnf/z1/6eP0YegOwMU+o+v7fOp3O6zdvjo6yUf9w+Nf/6P7wenCYHGMxPjzOVleCjY1VPV6aPDTI&#10;dv/c+eurwQ+vD+N4yP/fHL8bZoxjMXHW19zW5oPaBiOz4hDrbj//973u3n/8pfcaBxG/PXz79vWb&#10;QzAHfg3DdVQJF751evH/3vtr/3XyeoBMk7+z8Gw4HOU4LHsyeRCFzdrGeqBVMBdqcpxN+r04/XmC&#10;87zR7jeHg14ff69Ra1T/KDnK8582oo2VinP4evhve91Xfxv0Xh+s4IijIFgPOA/8xw+Huy/+0vvb&#10;4PXrv9Uf3EdBWqXbct10MYBT31gi80icfmDGy+7w+87wRSd+1ul3+jGUPugGTtBjnQ19/F9IsTYK&#10;lQSotvynEf/ScQ5M7XZ7WLQFQZU55O7BQdLtHQwQwUM4FTfPX3QQ0QMLcB5+yStCfLw0xdJcY+OY&#10;lAKNGeC20+vjvl6L2tuNqBaOxw5K6ez3Ad+crzF+esOXL/aBqkk6BEwDev0w4HoxTeXsF1lRnmQf&#10;vEgy4B/IHgjZwHPiBskQEAtUBiviRx/Qv9c56HQ4vaCS0OdBxYcTjgDhIAuHi+PE0ADydSQIqxi4&#10;84uVcjXsftOZVSUzLGcwj6bpeNAbfL/7cvcFFFh7L1509vY66GXhTjkjxUzgGn1SFth60imEA/NA&#10;pUweBohO8zy32Wz+0z893dl51KjVkAT9ivGgWIhMuvtAW0zo4Oag1ap//fVXXyPtziN0tvKT5s8X&#10;KV3E4EHP8xuN5s6TncdP2k+e7NTrODHbh9hA7hw6cYo8oe/iq7UI8nf766dPnjxuY1pHQNOimppn&#10;cWlZItZKnFfXCWtha6v59OkOioDYDgEGUg3UI0BZnBcXRi74FSMB6YfDFEONnDrEiIUOge3nJONX&#10;lUS36LrpzApysud4likBFMgAaIDqKk0gGqb4hCCpjMVoNWahPu0D4J/+emJ1YrrIrfrBTruxveVC&#10;Dm41Kb8iKQoAyuE1cCm6Gbdgj6iKNLV2zWnhrwlpz6ggdFRo4sEBKpQBSsGd4N00Bgdj+OBETAyz&#10;HFwPTo0hzqLWWYpQJbVaCLmzVXO3t6rtFvjH1yBmbGkR26bESkBWE3HbzTGBY2XZarjtBl6HVArO&#10;48txfJAOh2hfg/IoT55PUmyMZQl3vxwyslS4WasFONP4FvGpVPXGMyt6COf5KlK6LhYf29utJ4+3&#10;H28Dt4BI7GT5TRNIxB7bCQZTBZs13pH2js7duCjEhoQzrDMwnfKk6wKbVbTgpMnhglKARXgff2HV&#10;AVsHHk7D0liCvLDzVGTb7w9evtx7Bvx/vod7JKEEg1h2OHYIiSBtcA4ImvVa6Js6YSoPAx79yvMz&#10;LlDFyXgTLM9yvI7ztlBzaQWmdUC/fvOyMXE0ilyIItTcOsB16KWhn9atWu75VYnEpua36J8bz6wU&#10;AQBW1NdgzYvV+pNHjZ3t2tMnjSc7jcfbQBDpQxvBj5hk2VJUPUWMX/IBExp9k3Ktnrsi95CMGcCJ&#10;3al4rKcG8u4k91g0ZTAnuadmDUmhK0DSYYatCoiURFJ8pAmEyAwMhjW7DJNUBGapidVPsf4UVmUn&#10;uTSWTrORxV3wK8fVtKHEckqylEZYB9xgGEA/EPIEOW6mYG8MtcI+Cr5CB4KBd4t4tKjqLWBWqSs4&#10;ibDpQ9mKbvAdGHrgD1inaKcR7H2kkcnS8JMwmkS3Y89qDDlfRT/hT4PH8kU4XiVayQe8IwcE4gBW&#10;gUWsTMxr5G/kqcdfMgk5HlfAe+octiGJfv309/j7Rv6+fvJPX3+FeQDcE6DGGmwPI4HjQuvBrDJ7&#10;fiRbWqwHSzxFTMUAYWEuF08maB/lbGC2VIaAjYmIU4DjYAMlxGzg+hDrwafAV4pTrgsFHmhYUOEW&#10;ce1NZ1ahadGlHkTUi/ar0FWZoBV2zxGXE72HdQXgTfiVXckZlmwvn8LHRkY0nCtc7uTkesyzjlP1&#10;3CrmZc7v0J4mgwMuq/EesoT+S+QKYrMGT6QxDfVXxGPMsa26v93m3w4/qzvtCHsXUZUijY9Bhokg&#10;TfuDg0HKeiJb2fFH9Y1Ueq7MippgpKmwAc4DXg6lPr0BTMBSHM2N2kCqCatEVpQBuRb8ChkK1z60&#10;uKJuAwNj5XURDW844950PetkQj3rq9cx9KwrK07j4YP6A6pqTl1ZNjl8l6XpKJs4+SiH0vHwTdb9&#10;ax9azFGOPJxgbaX1xcNwvYKU+z8cHuEfKMYfbPyPTSrGkeBwONp/dUjd6WTyP1oPHzwI1iooOh9m&#10;0MaO0M1HQ8zwk/7r7C+vXkERxXeQbbDW3KxCzzq5V8mOR2+GRxNo0JDyxxHUoj9mPx2+OTo8hHb2&#10;76veerBaqaysHh4myREHwGg0St4Nk2PU513/PweH8VvUFHpP6lk3N9aNqnfa0OPR5FVvcITXJnn+&#10;8+T4GFsZ0Je9e/Xq9eDg7Wgycd1Ju7X5sA6OpfqUmubcG75FEaTBZIQEzheb0daXtfXbiKs3f4HF&#10;qVLlOSfXc3st0p5gV6w3sLimhIq1TppCtfn8eQe7NVT4EPEMasq7OR4YqbGQSiUzgzcupE/gHb+2&#10;qCplSHqgGnRYu8+70Lp2ezE2RlW0KE7IhhCIvSKI1EgaJwls+XZfdGgX9nz/u+9f7GEbACtxMLfv&#10;tFt1LObwLlY8vYN493nnZadzEMdYIokAbSXaMwNStQRc8UFCHedQCaONz1/2UB8VUZrYogOWqhAg&#10;FzQckFt1TYYSgbKNZv2csX7DEdVW7xaIAaKBSX3OeCn1Aid05kaQxAzbatQebbdEI0PegrjWbjWp&#10;g8SqmaIodhaMFoArHgch1SlR6EqFrElGBo9mKEK5FlljTf30KygyG1avhIGTN5lto85OR0oIr8iK&#10;r2NXE0kfP26TX6AzgtY+SeI45vrQ438oHiJAs1Z9vI2I0NxOQz05dwf+ozasWMnDUivaIJ7FPpFl&#10;UwgmGD/b7SZYk/oL1hnVyLbb1NrWIc6XLiz5sZwKIHvISqtGRYAK5Lfyuum2ASDqEGb5ULvkY6wd&#10;gBNQeZ5LaUqTYsAPxAKcQjuDnkFKqPgBoIHv4SuslQExJZv8gOpIyQ8SndjhY7Xugmtq1rAZHAZL&#10;0wGtErnM4h5WFXkzE1onuk4d31mO4W9o/mFFgErgReizqGgNXKysRG1vkkHWRH6AapkKoMAPfcFD&#10;VBXSLJRSDYq3p1tpapikAdIDomEtSdMAMKvq4Axlyu/ht+cv4r0ONjpilPDV4/aj7fOcEG4J694C&#10;Zp2JkgZpC7A872Vdf1x0nfsrJ1FVKpTefX8+nHhFUihNyyfK1DxFPfDxa3MtRaG9fCkduv3sBW1f&#10;aMrTbEZPd9q12u0F1o86U2Am7rn6xJZJPp4D3l/n83jrfH77FC48W4eZcoMlQqfbh+ELPIKQFdB9&#10;Z6f1qHW7PWFuusz6EbyuGLM4wexMzhdy0XzrMFNu2PvFShDmCiQFVortZuuWcyoaMhOzlufYj+Ci&#10;X+orM3HRFRGB+6+yf4Bl4ONHba4R/SsqenHF/NJk1sVR6nbljLUmxAD4rNWgNQir5y3YbleDWNtT&#10;zHp6RivLfzPJTLePEr+4GkN7wB1Y3UH+9KvU/Sc54er44gPIiorAqhfSD30hIPq0attbjU9v+Kkc&#10;iuYuem0095rf8AzP8lEhyX00B4MfBoMDKG5ho/jRmXwc3T7ArBnUH/vD7549h109VIBPnzx6srM1&#10;3ypKEQNsw4jJv1kbcY8fO0fjHLvh0J/D6v4C7erHtfoX89Y5M2Fnf9Dp9NFCKHaxd1AO7kKPmg62&#10;imPoaGv18FF7q9AQX5Ii+4Ph7m4HGmIYzDzegcUOw8LMlx/eU5PTCyzqzIc03ij4Rsx5Am71BbAj&#10;XsAlZqNQW0MdCATv0bEEa9mk2+VnHz4mYui+vM6jwGk+wXdsR4Bk2N/t9rFlUNiK8W0gAEhKRQHd&#10;IeB4MVt/IjWjewzhosi9Yu6JXCGnoizDrDQsGmR/etb5w5++f/a8I64c00u20N3xjG27JHuBvpIx&#10;NhlJetnF5s4oteWwsaJFn+7kL6/LUgBmurBzJD1pIX7iLXwj/7rYyWMXz0RXZIrt3AZ2e50UN81G&#10;NNv7l63+henIrKhxRkuzmHPEAWzPaLtZjFk2TSxIsMOslZuphR+sITGbHlEsxg/Cp0+f/vHbb/70&#10;x3/G37N//fbbf/7mqyfbt9Gs/YMNX1wCjnDut9HW9sQkrZ0qRhKIGKIz+Ey9CU+4p0+++uMf//jN&#10;77+G2ftFm3MLahpNBOEC/LdB/p/xux/6hxN3dcVbu78eViqrP99jS94OHdigiZXcqNl8cL8Woqk/&#10;vB7CdXhybzVYZZrCoRf3MJ0biY3m4dt88GYEoQLMeO/iNSle+dvg3eFbGBCPwmCt1Yq+bLjwbY4C&#10;GOA5uIGmEPljOGEb/A0CQf3kjCYVdIcWyufYjj/KRz9V7k3Mjigewur0mCkp+qKBg7fZ4E3sBScs&#10;7yDDHcZZ/+/J8bE38aZ5Kq1RMThzv03y0b3KT7lTcfn19SB/hbzye5MVsgQaW267eodLsgw2iqDQ&#10;yppbqZxOA+IkI9jIZvG7bJhVVlYqyKfwiiYN6YCeZ6NKdkRwRP2TY6f/Oo6P7+X33PWTNC9zBt59&#10;PRj2/8a9AG+FW6zRBq2stI9gNvP68O3gcAgzyI1oHYuBNXH4fjvM3xxNhtkkCFiTY/Tvq3jwLpus&#10;BGurJ9qIpoGksLlcXXHg832iztLvcEuEPefhu5/YR5J5mT5oCAwhj7MKugY5m/Q/xMfZTyveKjzs&#10;338xK3ix7QFUsS9H7wgHPsJwH+rC8qNW3XnULnouDEKA7su9uNPdxwSN57CngH5gZ3uqH0BxYE54&#10;SHc7+2kCqQY6BBfm8QgwgcB3sEE5vz6KrMIhpOx5O+bpMEMMNshbEJhgSYRYLGpqMhCRX81c4H8H&#10;7TfK6O0Pv3/5Ei5HLezb1Gr9HmL+9WmJjLrQt44xK/deIvwFrVwEe6jigUJy5/F2oZLE2ID3LN6E&#10;12l7+xFSdfa7mHd0QMB2BG1H/MCiRbjhJmenj50jSi5iS4C2w1EMQY5UJ4+HMCuByAjrfbSY0wn1&#10;9i4s92B2pS46+AMfo2g4INZBuKgKM2vEv5B521Wab8PPUDI8dRnoxDxNvVVQeByYSgqmwlsLjo0i&#10;d/HCUEdvwy0Wzo5fP30MU7Fut8sgcGJ00GqET0Bq20iYMr54DmqzJf8E1yIbDQe/v9jHnlmf7RIP&#10;G6gLPGeMJZguwkhiCcLwbPc57YEQBmpnB+Eb6PZOWmWgJxRNsB17D79WlGQUxSGnCgFQFOyM0nTo&#10;w4ZNrTxFCErS8Rhc2D8QK3lwlS8vDTB7wxJey8DYRWSU5/SQRmNJDfiDJG4Qx334/zyGL+m5wSGN&#10;4wlJCbVAnoaQkJVrq4EHqzaY6sG5CBZG8L5HrkFgvKOQBpFUQGeY2WPHJsoiznGmRQjw5+Y9+sof&#10;9Pp00nJdqjSke57tIiLGQLtfLERJTxgzo4ivHm+3GqQD+guUH8jyLt3rkhexjmZCvgVTfawLYWJb&#10;RH8B2cGICB1Azy1SiKSLEzfJ2PfgWAwD3CATCFsAPnFdgTcLLRIZxxLxC8CD0rMgMDgV7gMwI/Ph&#10;w53FtPhibUFzWK+ywhj7Z2dh5T9ZYqB8uF6Lr6VlNZ3yde2hHgd6gVPFhMD9/jl0lIhQKLUnZeji&#10;6Hh9uLtpWfiKqRLUFn5IG5SMee2+6NNmF7gq4wHVw68oJP7+RTJsQYOE18EQyBhpIJpgsALTwNyG&#10;/r6b9Ljic+HyfrHi5799+y//MvnZnUxWsok7yoDxznqwXt/EXLwJ98iNjeDdcDQYvMlgbC7G8evr&#10;wWb9c7+yepz9jIpO7kFwcKJfhTCDV/Hgf++9On6br4fBb3/7+He/29582HwLG370/Gjkr3n3IxOY&#10;pKBUNnLeJaPXr9+hABjqw2u4//eDwesYoUYQaOQNrJLX19aj9dFPTv/V26MUlahshOv/zxcPlHzx&#10;8Kf9V4MRxo43qdcebNbCVUyFh0ev+odoUZZP4DWAesNQfp1W/XXXW/3z/9nH7g57PPC/gHHqr9sw&#10;+M+yH1OIOoh3gpT/8ABT7WjkIpMENvhgqWzyc543m7UH0X2nQncDzG/5KFshQUJET8HU+e9/fd35&#10;jx9+nFTq9YdPnvxj+9dfBuvr74ZH6VEG+QTxT9bWIahUwJ1ReL/9JcB6u/lly/fXj49zFp3/vB74&#10;4UbgV9CoCdSZMPCHwDDKj0Hzzz9/sLq6DmHMYTcdB2sBiHAqaguogYkS2qX4zRHyW18LNh9Uo5Jj&#10;xU8Tp0cVwTGcDeAlsSlxX45HzuD1W3hUgG8QGGbFW9ms19fDDfBOhVENJ1l29MXD+oZICPCn6HQP&#10;JxUXX1r/d2tjg4KA2HZ13r7NIDpuhP4/PvndZnMTUp3olCrv3sVoFqxqkTKmW8Tr45G7ugr8OoSp&#10;+OebmxCwjuFWAdkHkRycSuuL6KIwMVxgwewTCl7INxK5g/AK/dzOk0a7bWInqfMleAPO9d883fn6&#10;ydaTx61ms0r0Gedw4sAUQsTKnf3ewRD+QK7Xam2129V6DabpPsIyeQRDqFRgbcqUxcV7qlMzQClD&#10;osB+HnCG4ct/qB+BjMp4pTTJF5DXOChjVkgRVDz3iI400baLRVkQiv1ynmM2QnO+++Mf/vD7pxi1&#10;EBt6mBwEbzA9oy3wkXr6BAGB60hOvc+Ayh3NnDb2Ulc41u48biEg3Ndfbz15AstnTBAEHYSUQoNQ&#10;74NB1u8ChWnwutVuNhrI3Nnagu9AE0CDVFi/EnJI28bjxyy0HjlwboAlql+t4idMoIieovMvS6c3&#10;LFftzXoIn/NvnrZJc7wjJuTiglUoGE/Sk/QRXFQhoERunVjwP2x4eWtc3JEeZeI7Zifnqx228Zun&#10;W+16XREZohK2hLTbMKkiMogAL+vIvmAwsg4xVZzR4B3ZblURh+Hrp9uwLqf3eZp39vdRAHtXQtsK&#10;+qaQjBBd5OsnDaakkwSzBQUwJdsqlzmFpYuzjrhbyA3/A2Jh9W1DjuhzmqRzng2DZo3pQ9/vHwQ9&#10;KRaW8KrUGiLwRIY4FJwcewf9dIwpm/TCHDfG3MP+oPN6zfi7a85ySXwUlI2rDkt6zP2ykEWhsHCH&#10;uwibYr1S2Vhxb1FKSd1E5Cwyk95CevXQ32rUwYtYZaCJSA/iQUbHCzD1wNhTz32UDbFSUIcSBfqG&#10;jEW+UE8CF4IjRF7M4+yShp/EEVwAGO8nR6vTJKJEpB6peHMfE+IBG4BM0IsUP8Y68BwEjEO34SE3&#10;BSUWMb5icNOHFn0p4YOUJrKWB/fApDrcqsHo3Alq/mAQQK6A7KVj9ewKwNBTXcpBGXCWeSQ1l3t8&#10;migKhaoAqYQKwD+E8FCagOwYEuhOlIPQHZqPpFNvd34jw2Lxyrjk/BnCNAQ2CLh43qy5AE4JswQG&#10;QDSaHFbf0kuqqYCYjt+F90D8Wh1iGbNUWV9yLzrUfJtaXYmAJQNGZSPWxnISOoCuk6C4qbFkKvoR&#10;rJ98HWN4CRVD5VAP4C2Uznt73U53oGbqlMwo0TJbbahe5l44Fd8QaAK89eRx4+lOg2MOEA6p28hm&#10;03eLHISfiBdWAmOVSV1wqtSWwSOwJBFO5U9iok+aQcYHvLisVfEXhEA4vo13jU6ZCdFUyUqGLxMj&#10;VpSvftogCjTrTAIIGRJqGfcYqxAszPY6+1hsQQ4zrZbpoB87z170v/0OPloDLGowMKQ7dReG7Eq/&#10;GR2HtgoSJ8bMGqpv0oYQCcuktPRU+VtzMCkttXWHQOK8nqA/CxUpW2MdahFCJB2ArJeE45ZLQo8V&#10;2p2YE4a54I4hXKSlQ58Drzh5H4ND/HilhZKRx6WnyS8DPUXU1TdZmaKCJ26mO1jaZ7jUb83kxAIo&#10;3OEr0U54TprCOrC32ZdSc9tEyhLCJTUAfcQgksAkaJJxj5iMdEYqVUCy0dg+zBSVhPsHRjZGJ+qv&#10;f+Y3qQkxuBSzhK1j3QjJEgrD/EljTZ3QmFJbJLYZs/HRZ0FJUUhne+OVP+0J9NY0VqX1ixJwYYmk&#10;BqO0FqRliWBihGtBy/FHAoRYMYTQM+AO9acyG5iKGd6DdLT9+99//Yc/fNNqNaWU6ciRdk2nEii4&#10;DcmFBrwXitnunhKUVYMTuXqF03dyqmfFe+A9Ap28Sxcw65It8RFMLxZ4RNc3iYQgnGnDhQmfTVnA&#10;1kRJgDWApObFuvGP31iQ5REhHPNg5GRJiVld+rTUijKLTB+X7Fl1sCJP5AJljekB/oP+0B0sWxGL&#10;iEJTHSvsMtyLtx3amCPIz++fbn/7h6++/f3On/6wI59f4YlEZTpx4S0d69oLWm7R/wVdADTSN4L+&#10;Mv9KqXYnBhzvMR6WNlM+pT0nd92g7SKeCl4Os7HEfTBlYXHPeGwSZgp8IhRkPuxdjhP+KzkSzyBf&#10;YvbnWB1DSKVzFf7X/oCLFnQ9bO/vpe3fsu34e7xdAwv1B33qrFxMkXUIr60tnz5g2i4yk2k3R4Cg&#10;mtk1lMclmgh8CVCdveAgBjZHlpBShhABqXI17w7igc7L+BXFGkmPxbDfST07C9vsFZuVApqP9pTp&#10;L7YXUrStP4y9zW+SHnoPkeeZAzRL7Bd8aB+NKWAphbURwkDSajsYzjbNICtykV5kjZE99uWLvkF2&#10;dgdryv3CDUov4BO/gZOwBQe1IP0tx1h1crUBqlEAsp/M6hzyCrLKQEZuop/KoaFCVF58YlkC2R1V&#10;4gwDwGYqH1zVRXRhBu7Lu90DjZ2mUVu0J5T6bL7AU7lQADxDAGKEjKHXGqIIXPiEChcrO+SDzqZX&#10;t1JWMAV5YuEFXVImexDg8D7iAsl0hvZCJAC289CYELMexQFE8kWFIR+BiUlY/UR1jM4I79HTFdp+&#10;XLDfgfhrqCJe0lpbQ3ONDiyPpKeVMUDY0+0q6ErrVaMrBnF6sGuBwg0MgVjEiLyphhZYBULVo2WZ&#10;7MFPvm/5RniI0z0fcBRKUvKW7H7LdwIBnvgmCByzGcImocu2kIX6GdapylNbWw0dP2y1zsa2X7RE&#10;1eJpq43oUbSndGO0BEgokck45UPqep52obreaTcfbW9xsEmcprJtAOstxMNnKutW1huBfRBgOoyg&#10;RRv04m8Pnmn0UNQTLskQaLCq3ZKY1Kcuin1sOjLy4Ee/RxUk0ZzV95BnuPOkhT6oQ71PWuQIx7e7&#10;13mxxwZCCalDUjqR/2R8C3EGBPWF3OR1Q2BGgMK0Gz/v4C1IlgBXCKPAm5geIIyug1VXXYJf0xtf&#10;kAbPEV/6e0TY7HDEQBHJSQaTG7bZqgEyFOrBhdUdMO5k8rKTdvZ7aLtiOKIGYiMJ6vEqPKIpJ3AN&#10;cBA7f/wj/KqxLad6dMOFaC/rL5yBP8RZQRUolUsT2fPau9Sf2IhIJ6kJRq01IyyrgRZY+MDSA81k&#10;Vly/GW5EiM2qRj6QyyAlO1/oppinsVzsrwqD9iQFYXErvSFO3qBPamEV9ez7TmcfDQ9gRijLOK7L&#10;4WiOXifGSiAmFCy8xLaAzsiZmhxtHfHFIO5ZPpkiKwTeBjUygq1yyUxXDL5cYkWIrl7bQ+97CsPS&#10;ZBW6EcEBzvtbNWCMVAKYwVC6sP+h+kPiR56tggwzVJYLYrArI+tQ3wE/ZnzhEoQP4UvN4E0wbJM+&#10;QkKsUBEwL4NMjGobmU+qwrqRm9jNwqPEXS2XXKXKo+2WrA6pA6KnUkwMAOvIHtgWuI90lM4Ae2mV&#10;GQoTg3CAOADAzyESQ/O1/YjqbqTABLLDoIYMh0KuGGfIttvrS+ZAHOjCMAUxuAHGr9Qf4xfxg6Du&#10;JQElE2mXSMbykMAmkQHGCkvC+RlTupyyVNNy7oX9By7MOfOy3RgMICnoKH2Ug7dYjaptGMqF2oBr&#10;TfQ7e1z71+orpX9l50K7GF9IVdknMiStOogyi2ZJDF1G7sDWlLAjZaR//uZpQ3Y6lFDa1wIm0lIz&#10;Y8ABHV/YI6fMGcoNnIYPCtYr4UaImDng0nuT3F+r1D7f2NiIViaTo3fvwMqoTb12n4CBbCfQAR1n&#10;x8ON+5/dD6F8vm923SsONqPvb0BjHSCKz09QYkM7HVTCcPXL1sPmw88xzk6rfIGOx9Q9VyqV++sV&#10;lPsP2NhdQ2VW1wGrcKlfxxrl/rq3ur5eidajFXdldIyYvU647v/P37Z/8+Umtq/v5UdQcNcfrD98&#10;wHEyyn9Kj5PQX0XRm5sPog3Gy0FVdJceCv/P72+gde4EoYaySZauM7jQg9/97tGjXz/cANVEpQd7&#10;A5gBIPgPKvawFv32N5tr3iQ7Gq7k6ebDje1HX/y/j/77xmemy5Ee3VAHxT5br6xAvz28tzJxRj8i&#10;GOXm5+GXX2AjZeMz38FeSUBzCuxXZdhVaG5Gv91ufQl14E/HqOIGVqL1jbVVNx9BFY/xUAnX1zZr&#10;6xsMJlQBzY/TDFXG/gs6qlm7H67h8TnsishD2BwJ13+1vrqGuiCe0Yrz44Mw+KL+4H89efSbLx88&#10;WJ++hX2Kw7eHyAbxkhqb2LsgschKo5+O3sWeX8H3/75Zi9YDEOUIMZJGozVn8mBjHe1CX2tGiEH/&#10;ZasZeCs/Y1APD9HH6Ivt33z5jzu/bj4we/7IEy8nb7HL40brq2gpMqHFwgh/w2x0tBG66OYWXjgT&#10;OklLOW18nQki6UVJS77iBpoLcr1KHnamQJpihjX4Y4kgmO8Uhqiy3CzpV09SGIntCOMPZmRrjpKP&#10;Dmu9NGfWSkAPf/pE0lkVVdGKiwtlf5xsLDJAe/XCT5CJv3uGLcEB8kXYa4RRibBxfbI+p1pdriH3&#10;KeXnEibZJmi5QkrgjVJYP6URpmJKE21jOWdNU0zi9sdz/p3SSjJVc4L31Fn795ziSvQfaj0zSn2n&#10;Lu1HXEBV1dyfSlLQnChrutlQG+9quYTtC64LPQVKWZ2QIcrP30Om4qeL8nn/uyX2MwnP5nOZmlwm&#10;jRZwKiW+YmEHEwLoSrGkgy3Ykx2zcX8RMS8q6zLPLeue5qTL1/8ier4/h4vK/WDvXMxRUyx7T5qz&#10;+V+mpRe6YpdLuuj+Msz6ce/q+H5/HS5Di8uk0VZckFL3djLl51NVOtX8i8q6zHNNczbl5et/UV+8&#10;P4eLyn1/z159nlqfmeIGXIY5fyFp0B+y1tF9TUVec/cLaeEtbMaSWS/sNCwosTzCLhSOu6hFupW4&#10;vK6TAssgF++jPuBUV0LvFwCuswPvUtlLZr1LvX3L27oUAz7YgSqzLq/rp8ASWa+/D5Y1uCQFlsh6&#10;SUItk10/Bf5/zX3LVTdJxEIAAAAASUVORK5CYIJQSwMECgAAAAAAAAAhABhqY20qNwAAKjcAABQA&#10;AABkcnMvbWVkaWEvaW1hZ2UyLnBuZ4lQTkcNChoKAAAADUlIRFIAAABgAAAAyQgCAAAAU+mgSQAA&#10;AANzQklUBQUFGCbeQwAAAAFzUkdCAK7OHOkAADbVSURBVHhe7Z1/ZGTpnv+r781QIU0VN6SWDHXJ&#10;UKGbKm7TtfRSl7mkmSFhe02W/pJhLmlm6LCzOl/6jzS7JHyXzh/DzR9zSTNDwnfoXC5TX/pSYZoU&#10;26QuWbeGXKqYkGJDasnYfX2ez/Oc85z6caqqf373bh+t+qTqnOd8ns/zed6f9+fz/DiXUsuPk4lE&#10;O5F4+9lTAz9JJvke7SRFR+5cv3n7iU5+0m7ziQW1RX/uXL95+4lOfmJtRy0oake+Tf1PPDfauPQW&#10;g+Lx9y0GxaHtWwwagLMRDAp92Vv/5TRgLEj9l/NZ/vlbL2Ys6C0P6t9j3mLQKBj0lgd1cr23PGiY&#10;CPQtBr3lQS8QV77lQQMyFi+RB9lcSp8cAFGf8RcmXTAgTyCXaGmaXXD3DpNdiMtGjFKOxwovTd39&#10;FkFUDuFEoXy2zsNk0wzbNCXYq0N9mbxSR/k2P4cK7HMTidlMOpWSKzWjwNFqtw8b5548epfVnVGi&#10;YbKBNjWfFdQlvDJ4ygg1CmR+GdF8G8k8SY1kUX1FM5ZyfXI82Z4vZAvZZD6byU1JbZut9mk7wXm1&#10;3s5llMAm6q32fq11UG/sHpyeGwvkB68lnK6NohxTkXZS5Zn46YXypZemlr/12j9iR75NxZ33shEj&#10;WyBeeI7QS6VsKZeZy6Wq9Val3i7X6rXGeaMlOr1Tyt6bz6bv7KktZDPp7FSymE3NzWY4KddaW+X6&#10;Xq0xwE47dWI6a4d9+bbW79z0iZdhQdFWyqbS9dapU5A0n9pXOplcLmWX57KtVnt9r757UMdevBYW&#10;aVbnc3dLoiC/5bWoTCq5UMigXHS3ulvbQbX6XP3P2CzXlGYzW5X6C1pN0G8p56epG0uJi4sx0daF&#10;tJs5TyRG+pQKcFcpP/nF4rU//LF5esafUoJ8jsmvt4u5nbuFy2Pjnz16uvp17dlx6+JCbhlLjLnn&#10;tseSyeJ0ujiT/ue9I0zs8w/f+5fF/PjYWOXojGva7bEn9ZOtcuP7H1qffnjlVn7yWfPsh1Z7bMw8&#10;JTGh11ydvrz7abF9cfGs0UrII1S2AL9Gqpfo5KdjhVvm/gvRumhHzkf8TEynkr9dLnxayj743dGT&#10;GubTQqp2W7Qznkx++cm1W8XM/a9rn31dbZxIk1+Yf1Qs8tyLi5nJy+9fmXxaPwOD6IBf/eH73z/7&#10;oXWh2C8Sch962SofTY5PrC9eSU+M/b7WFGnbF8kxuQrV//LK5O3i9M2r099816AdbNub/jJiveSJ&#10;IQaFvmZEXJvNph/fvU5Zu9Xm8tah9dDG48xmxh/fu75Xba7uHJ62xHJ9vOPKQjZdyk/lM+nZTGoq&#10;FfZLzmrNdq3RKtdOK/VWvXGquOv7rEwqvbWUA+0X1yu0CQCu16RTyYO1EueUsPCwQoOA7t69I/Q/&#10;pP3p2LVb2j6hHQ1nQZPJ5Oz0OI/+5rNrqeQYPuj25gGt7ew5cTM/uf3pL1Ye1da/qbWwpsBOExf4&#10;qDvvZzc/ufbJjelMOl09amAIm3v/9qx5Ucymf/XP+988+3OrJSa2eG3687nsr3KT7UtjteMWRs63&#10;hVx68p3xo5PTnf0fcj8be3C78Icq/VrUgL3AD/ZrJ4vF6cmJsVwm/dV+fW2+0Gy3j1tnamvYtalv&#10;Ep268979xljQCDwoZCJYzcPFfGmtsrY4u3R9ivZZ2KxWag1BS+MvFguZtY9yi5v7ldp5aFN490Ri&#10;eW52uTSF29rcq+8dNtSyDJgnVkq5u3PZjAHpwO/gy0q51MpcDgVU6k2c2lalAUgDMgLRqeRSMQO6&#10;33ywf2iYgDIM4Hx9PmcE2+fK8r3rCxv7lfqp40ph+TFMgHJGGhfTerTxR9tL+e2DxngysWi0g5mU&#10;A+3A+tLjq3M5QGSxmDW8mbaSe4uZ8cpaqZhNorjCanm7otrhCuoqla01bF8wOpMW5v9a4xTvnl3Z&#10;Qzvz+ampVPLeXHZrqSglJ3lWAu3s7jfpy2hfJeSTW5CKYpGBEmiP9cW8eYo+UT2gnvf95JpRxsVc&#10;uWsLs0i5X22WcmmKWNmtbVfqC/msIERSfC2yLu9UlzZruUxqa6kgPhjfPJfbvnv94V59fuOgUgNT&#10;lPsLb04mBH745rRtNGVqqJ5b79Vfl7cOApTKZ5PYlMDfvdJ2uX53+3D1Ue3b1SICGX+fXipm8ffI&#10;hk4RabfSgIKirB4jxr1yqraFnmNcDKv50/ocqs+ulNfms4+qTQjN2nyOJqLRKPdgbW63UoPpcA7W&#10;7KwUwVrOr2dTH29WDhsulrFdqDWeTF3Ppgu5FOgzlU5lUwmY9Gm7XW2clk3hrrVF+0ulDM9SNVEQ&#10;6uSau9sHes3GYoHKqh5pGMxxZfsAxiD9DkmW8/Dywko54P22nFi2PVI+SFr8ejZDufQF2nmjXG80&#10;znfuFhcK2d0D6R5I3zxtr5cFjIxFiB+Zy0/N5aZ+uYZ2RCTTCxA4iQFuLpX+tF7aXMrjyKB+u5U6&#10;F2zvw63bEEacY/3hHFXFBJKpZDE3TuGBEVHPSg3t4Det3117fFjMTt3Mi4Sre3W6P60FLz2onys+&#10;Zk05xH02kDEUM2YWAg8bgQdRbmZy/MbMz+Byj/aPvzs6KWQu//7+jZl08sPN/aPmGT774eKVDzee&#10;npzhL9RHJDcWZuEi7R/l193qsbKSbOryvyxdXZ3LVr9vff71s5Wvn33z9LhcbYwl37l1LXP7i2e/&#10;rx5/9fSHB3u17xtn0+nLD29fSY8lZt6dvDw29vEX1cZZu5SblApnJv7cateOaS3hLPjKWuNs63b+&#10;t0+O8Vmt1sWtX0zevjHdbLWeHZ/9dW5yOp189KS+eOO9o+MfznCIbZxukv/68aMIBqkute/11Ov6&#10;Uv5QvABQmCjXmgvF7I6hP2ChfJ9IrM/nN8vNRsviC620UMzMXZ9a2KwsPDwweCTIClpV1uRGcPru&#10;zqF6FnluyiCPYpCcCxI9rjawkV8+2C9kM1iE+Lj0OICiV3LBw49AIvq9lRlfsVdrSkSCJVbqH2/V&#10;KHn9ozzSQqmMTtO15unqwqyYoqCPIl3vWnNNv3ExRdAQ4WczybyJudvt8ya/tUUyPpFgq4KzIKRM&#10;57LJjT0xePW1mZRcg/fF94JCC+sV+HH5bvHhYg5ARWt8qewu+HTVdlkL0594GmSg9KC8tisd8B54&#10;125v7cNsbG+jJ5IbsJpNJNd2Don40BnHTrV+c2MfxogkDZiVNG2jfd4Guelmw3ix3rGY47vYrfQI&#10;Pj/9cLYwPbFBlHTl3frJ2f35XP2k/fHW06f1U37n+q07xa+/O37yDDy2rP/r5Rv0xP9b/UEjOzhk&#10;eiL5t9cyT45an+8+M+0m7JFDorCZyaUb7xXfvZybnriUTBQyk2ft/wBw9Oly5Vjij42zGzOZ4swE&#10;sciX5aN/++Hs/UKGEvh3Y2Z6a19iVK6k77yXvnwlm3pSO+G5k+PvbFWamfQ7pZnp1n9cbD9pfFjM&#10;0JwEJfWzi7HY2JOn9+ZB0qpuxpB5artgzAcYKlfrhakUjX9zHeA7B2g1L4F9beG51CIS7WIuk80m&#10;jV+zbQsGwV/gk0Ck+H7HQXC91dUiLqY0m8rhw+gF6fH5Yubbe9fLq0W8tbIBYrpvcYjNFj0aFpbJ&#10;pHeqjeJqGQbELXh9c6VaXGKtfMifhn+1sabMuLi2erOFp5d6mevkWc/Jg1yf9HAhqaKn+JBkVwLf&#10;RDVgfXX6G3mM61Mka/BZYIfchROZy26X8Tk2PsLfby9ff7BXx8JNX0ttLhfoBeXVOegMnODnK+XS&#10;enl1R6gdlYGjg1DlwwZ0vHy3RG/9drUE87y7cwC74d/ech4so52Wtw+gGtw1l8+YthQ0aTTa+NQF&#10;WFEqSTPCy2ja5e1DokV+zWXTXIYRaRftObZsaiF1CTEotBrX5ooO0iaunrnMVKt1iu1kxiUKPW21&#10;QAd+v1nM7lYFIBR9ACwUavHICAFqoqz1vRplgiDoCLHgU/V6q7RWhulpttAd0s5UHqiCtsAeCT73&#10;6010wTWi/Uc1mGoJEm3qsGZQnHAENmC+kYK2yjVlQNsVxGxjj+hrdftQIwHVo3lgiERhfd18Bb7p&#10;zYMC/VmE1/SnJL0ScBl6G9rhq83Hwn2wdr4pH4qPMK1BHDRLBH+ufUOyq0nsfHW76vyFfE99+CRe&#10;EUZl7I760PsoZLGYwazWhPUl+XU2O0XL1xvnEByukcan5onER9ehPHIDqid7vVdr4arU93Fg0fAv&#10;5eKrO9J4Dz/KYzUqobUdiyRWX6o1/9NYkOuHHfZiMchZExzU1F/wZftOkYsRaLsquEjHxk3YqMrw&#10;5Hw2RTARoNhHxSw9Ub+hkFI+U1mVdAT/gJ6FfAZToOac42u4YP2jHLxxY0damziLWp6eJsCv3yzl&#10;uQbdEahiWeQPsmnRsjna0KiPCqI4/Yb4C5ENq03iy1Cx6Gg5P+60QyG0nIt4ekdkxoKi3Efq53BE&#10;dWlKSezXWyJFWyJD0sNctrJ1oPomvCZlY6SSK/G41An4COyFdoZnm9ISVG9rKe+nfqj2t/dK1JwL&#10;qAZxBk+h/GKOdE+BDCzfL5WmrB7AmgKxeyGXHQe5GPRw9sATWwhmLMRawWG9ha0p0yHmQEZ+WJ4j&#10;NpQDRMtn06Db6DzIeiKpEaJKT6Z9DrQHJchjcLK4sY9hq0VA4drn9CdVIA4lQ9sKx7HWJ1EYERM/&#10;by0X6Gsifp+jfnrOAAbKns+nUBxspftCtH+3NLU6l69jIm1xrEZHPBGJeHo68JtEczgHrUUqmf54&#10;cx/xFgupAyhUmz54irz41g7GJ9XwUDgOg7Q/w+5QwWNaFnxttUFHSBr0F0Swuh9nZEK8g1gfjCab&#10;0qSFKkJRA4wAIIjI+mlHTJLU2m6NGArnXcU5xh71VquQmSJzRrbJPEueTl5Oxotcn0CB2ro8dK4w&#10;hT9Z2xV0b50KYKHOQm4KfzrIgrowiJhG20R9BCwCE+AcXwNeYB0bjw/x0Dnp31KNrHH+llvK6E3i&#10;QKJS6yMyaYnO+XXe3KtY1n3Ad3Hexgghuu2VrUq8gog68Yml7JSxEcvaGo0WiQ7HcsnYynO1DyI5&#10;qoCXgRVY8foe+IBpp1FtvAX9NHVtSdlq8DmWnHDjHNJ7Py7NXJvNfMnwVevH1Q9m7u8ePTk62f6k&#10;1Dw7rdRkvOH+BzM/vnMJKytmJ97PTxZncEaXM+mx96+8ey07wfecZ3+WfndyDCL+2aNnn8/NBJVH&#10;9Kf19knr4v/s1dxoitRn7tr0+yYc7XeMv5PI/CydTY9dm5mkk5Hqv5advDo9OZnG5Ceu5dI3cu/e&#10;eO/yZHpi6wloOIYMn304u/2kznjKwrXM/W/qmYnL/3RrhlHJ747Pusd1Am304kHGEznu0wbtcymB&#10;TPwCwEY7Y7elHAQMY7DmgImRiuJ7/Ggmk8RqYNiMmvINNk8WnV9xbRL/KFC5g6zr/EYZWwBKrM0a&#10;pkNT9zE1uRNLJK9E+ZkpeEDLPIu0LC2RSKUBhDSpEp5IcoN8PSairAqnD2vH2SnjX1TgT5JWF4EC&#10;nxueG+sjDJIS1NsF54I+AV8w9aFosstLWzA9coPiWWSkwdzL+co2CWmbe8ZP0SuXtg71NxLmyLpZ&#10;rtPb4SYo2vQJexCj7N4tkidbWN8/fTjXAvLulNXvEJR/1AukuRMcWdysgmvEIruVU/DR1CpBZqpa&#10;O8W7mb/IH6VJY4oSoEXS63Mr8PtKY22vTsdkFJOfKsJUpNV6fqKT+Jy04Ii6cJO4BKRPi9lxbMH4&#10;KcuzDQMQ/YqURpuS3zKn9Pzk+DnXw4MwE1BdLyCwVN6At8L6mqet9UWpyY4EVlyiiBZ3/AZGAw6K&#10;BWn7Sy0lJ20whT/5hBUGnhQLQmY0SwaGH0sFQ0mFLimfHYkHSXbGMihK0VycmMnNWT4XS1ITM/Cr&#10;WhcPgudynJtHtrAIfia8eLiUX7ouDUWOAsupnZ7j/ug86eQ4mWntR/hEdER0gpU92JFsCW3beDjX&#10;08cHOuOBO8vCaCjXaEckMUbalGSl0RftJJTB/WpkTiAP/92dE9pFG6HfQV7MxR2qRbE2F5EH0uAU&#10;OSc4ELs1PMaNYfB9EuaSSo8HbQXLwOlhw8TTgRVw7/Zy0cxQSIA7BAHwSYbY0RE/0ZtoW7CDW/i8&#10;058rqUI39mTEAqtEwW4kXiIsWqlmojq1KXo6OKD1gu7uHUhPJO7nShN6JzZ2qv1sJ9BGv5y01MRU&#10;L1QHdcikxvkUBR00pB8leU6bOINkCO0gD2YMK5uiGvT/DtKDZMpQGNUidXVvQaL5OXId9dbS5mHh&#10;gYxezeUlD92XLIFoEKXtA3or2cJ8bgpNhVacS/NcYxFWbgwKfNDeN1+AytkpFZKiMT25XD+VLHU0&#10;/gosTqWNwSB5jPRkRnjLdarBnwWjedwXckD5SQLzp+Hs9Kn2w6XCwb3rRFIIdG9BbLjjIOtupGkt&#10;b1cZbny8UqrWGK1mTKJN8n9pq1LaiNAfcj3guhYCZq08qoODRiqJV0G0PRkpsAiCPIwmSg8w14Mx&#10;EvGYuTKSTZ8SL6mlIS2fd7arwiRnhUlqTbs/ubfXuJhtAdu3S5IrSy6ZsZTrkmFI7FUaGI8ZVpfg&#10;EG/SJPkiOSzbpWgUteGuQ31lqiZhglSAGJ1rzG2CBaI8rZ85sJGgTHBt/aMspEoswoyykSekO2k7&#10;Y850W0I5tRc+sU10qtaBRvAWHLvVBqwVybf2W2S7GVYz/UCuCSKB8Lx/PkiuCdhBOiWZJ+yfMdyb&#10;+SnwQuy23SbjkzU0ljoz/EJTuJC1p2rkSyZNcT2+hsEy8iF3HtWYLrV3l1tFRMohxQFO/XJj/86j&#10;KlizsF4mW6TFqcaNRSQX6L82/235GkXU6pIwUO3wCS2iT6ldoAUUjcwNCSDbqXFiV0w1yei55sX1&#10;6XKvf26+6YlBpj2N8vkgCmZUgHkaMJ213SrxFPknfqKy8HrVN4hAdmbzsWCn+u+eB35NMqcm17H2&#10;uE6PIANLfpJovrxa2lwsYFBLW1UGC3cqDeLvxPj42mKOa2gbk41sEYbAZRhfgQcZ/6x8TcbjgKcg&#10;D8FTaIxHpsdxlAoyy0/tNJ9LkfDjfHNp1mQdrJX1RCI013NcjMk7jBbZ+Q9nZxef3MjeLE7/9knt&#10;X+tnP09fftpozaTHbxWnf0xcfLV/DCtn1s/fF6cxrC8r9XL1B8atirlJTcj7B1h2+8bPm2ftv9v8&#10;7t/PztDt0UkL+v996+zs/GLpxjQDOLeY9SCcYOz9wrtffJQrTKcZKfubq9NEOgTht/86+0F+8v5u&#10;7ZunP9g2T1x8Pp8bH7sEcjO/SS1o5YOrzeYZ4wXM5aAat36RYUSMKR/w4t2n39ebFwvFybvvz9Ab&#10;tv+A8+87H8pYUHc+yLAtyyxNTg83Dw7R8vgpmelzem7gItJv4a8wbO7CipkHxuiojyaqJjM7kaAk&#10;RT7bWbUgyE7llFmIfEMzq5fkSp00ogdPZ0SM3JCZ4tlaKuWwaKa28BPBDbzprpmnoNqhQzF7ZN2M&#10;F+hYG/glvyYlP003hCuSXeQb5NRa9PuktB7jYuoHAlTnbnosX+ERH6+WODFD7aZvSzAsmCIPIxY3&#10;I4WKXyvbdeBDLuo6kJmMrY7tqRXAzsl19bq28zvUPrdRgXmTYyZ1R4MxZ4PORZyo+QNKgUwBcHxj&#10;ZJPyFb8MvoiEmrcE44jL/Jp2nxsL6rIFc12gVznHYMiT8z1PUjtSz0Nr8ys5Ks1dknVGaPHkBrvR&#10;4+wKZLmzkpiW0Jn5XHV9bkk8vzBsyNQwCsIfEestbR40W5Ko2l4ukNOAgpt+IFaP+aB6xg45x7uX&#10;cnYsiMKxKNiZ2g7unpSu2tcgC+qB4WqrakfmXMYG6rAy1RF8p+riD3lCu82EGP7DcQqiLzKqazwC&#10;mpUBDLEjWp4Wg9eAuB9vVgGj4ipzq4D/LJMX1hcLxJDdXbJbZRQL36HXw6RoJzwpWB5YIs9ldBsw&#10;oizaidk2JGk0YYRCW6en2yaxizw31/YoJPBZ/eyIO3vkg4xGFbdUu3YeJLMVmFQKDc1OJpnGenFx&#10;iZPfVU8Ojs+//OTKfv3s6ORs/+gH5lYya+DpMd5BZnA+/rz4rH42PZkCiFe/OnzWbJ3KpAFmpJKB&#10;rv+2ctJqnRWmJxeLk8xWHeb4x68Yvb344n8VGF89arb+4cMZhurN7NOLz+ZyM5PvrDw6kvMPZt6f&#10;Sf/TN8eFGYH5L8r1T0rvzUwmsd9frT05PWOktnNurz/PNzYfZDQjMbW1o8B6odS1xS3J7IKXe6YD&#10;s36AdqN/rC0IptB0OGC6D2RMtLNC/qG1uFn55VqZxCPZCTtbx/Es0gMPyw3G3Zl29/OVPUb6ibnh&#10;ezFcgTFABkUwEpg3LJzyYVXYC9yauXiLm8LLMS6QSDOZEtPzX1tiSYgCkiAkqKdYqf1DLajz3HzT&#10;c2yeq3V83c28JL6/aDOP+8eLS98dnX9dqZM2vPZe+p2xMYzqu6OzX13J5KcnmJZy3BQ7Oru4WLuZ&#10;u12aZjL0rU0o+AXffLlPoJBcv5V7LzNZrTcwImYCW+yYkPnZ+OjJ9I9LN7KlB0+++/4Mr9/ToP7q&#10;8tj9r47WzBgkx96z02szl//hwysfXk2TrqqftLClxRvTc1cma80zZtX8+v2fz0xPQJo/+7J2/5tn&#10;1Gxz6SqzqI9PzsYmqJcb+3d9xZ8j3m9svgcGIQ1z40lf4F9pgdKGzDDkOh1FOKSLG/ehmAXE7B42&#10;8HqLD6uKZQLmjIju1mDJxFOMlEILdURBUcyhgNY60WQ6Zi/1gOXFtYoZj9MrxX4Baag4lkvyUwsz&#10;A/OJqsAMljVFNr20Wt6hhWQEvEB0wZAGPcTPW/SLxUIMCrAmwJ2O+fbo+uTfz3Y+/cWlxNjR8Y+V&#10;o+O96glzfQ++P/uP8/YHhQyQJJhi7LZcOzlpXwCK/692chzOh08yr4m5u/Sgq9nJf5qf+XVpJjM5&#10;lrl8+fLYJaKZ6clLt65NP9g7yk5e/v2zk2vvppkq7ivq7754ytwS0/d1znz7djG7cSu38MXTg2OZ&#10;l4TMM9Np2DZ3/e9Hz2i/r6vfb//hB3rA7fezX316bXoy+at/rnA3SKg6jllZwFNGXauRZF4ifhSP&#10;Y/xajYYGa/BW9fU53AWhhkbYp6ZH05ISBOzVjCd2PjFgdMzCK5DeTpOX0NyIGqB+cqBH4qYgbYIH&#10;1Ohc8DEpz723MHszl1o00QnfQxor9XOdxwiW5VehbyIH3GeV/Bv0F//FbGFCMu9B8eejzZNWq95Y&#10;mtVsMUVTc3Lg2DIywWhBQWZGMSJKVkxWe5m59HC59jm6kyyyMkxTDPJqz1Jf2SYbAMmGxRVW8QNm&#10;/Y+5ZrHEgFp6dbduQn+9XeYrbi1dJzxmgFezgmgBVTLJqrImCU56HNrk3hXGhgzfEe1s7B8yHBvI&#10;EDZHby2h3xHmKFKGzuWDgNLLmKnInzTa4o0ssLzxzdGH16YZ5/m6cvKk1ijfv/GMJQQnZ7jV3e8a&#10;05NjzDP8q/T4s5P2yZmZExiuorD9BXCfnBjHJd/ffQZREK8vOJ54Wmt9XT018x5Z25GYSaU3Fq+u&#10;fDDz+ddVgjLgn9rzzT/MZX+99cd3M++wZAQ/uPvdMTO4bhczE4Y+wFf/Du0cQ7iJASd0xv7AVSmU&#10;3IsH0W5d6398joDgrMDB/v/magaIQAAZlpqZ/MdHz5gxyQSv3z9rvpu5zHhZs3VWO8Y9tZ/Uzn5X&#10;ay7+Inv/g+zVzCTw1Dih8mhKUMPM7JS+MD15GQWBQepDDQZfJKmiWeFA+onVRCsL2Gnj7zer/yqe&#10;kOsuwPu/vS7JIFYd3GfyYXuMOB6GwViYGiuzcZm6Dv8yGp+QVh4zJWv5/eprfh0VgyIwAftYLuWY&#10;raI2TLS9ulVbW8rPSRJn/GDtOl+S9CF3EXBrcrKrdJnrkjOhg/ATOQxdq4J16BwPXYqgnYIeSkhh&#10;FuBNtZiesVd7xPx8N3vA2E6BTIvc+2AfX7a5dP3xQR2UNPIkHjPbqtxknDmENtOZjDypQKrg1+6e&#10;NhIGWcaouEHpBhTl2UQ980ygTsswNLlnuhXj6/R/XS0hk+bs+jcrCfcyP+z6LDXPaiS5XxcLYsQd&#10;MMUWKIc8kcIzaUJS4KQmFIkDzEKGzcXZeRP0wzAxK+LE1imrGM0CIVksdI4qIF9IFozNqORB7Nbl&#10;OSK64soRLEhFU/mEQRg/QhT2+LABKnnfEyUmiK5BWVlRoqFzWUI5RVOv3ey5ruhV/RoITjCfkBKw&#10;sn4eh9Hah4uzmBXeiol7zFeEPZtlT7ZMZJMR4FmJrMkXx9hIb3x2mhtlvZiZN2traH0Qs4ckvtf1&#10;A1Ir5sGYoQWUIdDI5zhzgmReB/euletl2tdGskbXrhxtVe1ZIpvv49w1KjMjK4waLzPS22jt7Teq&#10;jVZKFjsy2+6ccR4zZkkQy6ccj/ZloYLz6Vq43w8i9thtTaNZUIymCb6gPAaIehykuOgdzGOkx3Au&#10;E88NE4HXZrPjqjvkPmi06vU2eEEyt2BW8ar45PfJaSgDYr4La6Ul5WYyZ2Q/+jxTOBQ5PM1hD4M1&#10;/Wo3Ggb167FIQH5vIT9Fn+oWGVkPm234mWbRQYSFXOoj4Mf0J+q5WRbcZUyEDLTmjslAy4wwk+dX&#10;xOWAZOGe6E3UGcvVmRFQTRQdTFkj5gGAtiu1yDq1QXwnpl4jYFBfC9IO4SJPSdNkJIMmowjtc3pZ&#10;gFnkq5gEEYwpcwsp+nL1lFHW5bkcWVfQhDan5vRKIGxl+5AeS6/ZXimaARE58E34MlIcOkYYPLcn&#10;yijpjr8mHoOehwd1cgcTiyuHpDLTk+P/Wj8/PmlRQwgkHEfW3RWnv7hd+ISkcgYaoobT/psHT47+&#10;THo/vbdyg3k7n3317OjPxOKSySdey6Qnvvq0AKuCQzGv/lLyMvOPuBHmxUqW5fezZAUuwZUuvdM8&#10;IzpDPxdXs+kbsxkT1gnDEh44oXOdRLa+fOfV8aBA9xb9THvO5TL0FDNhUKTGQXWs1uV7Erj4NQRj&#10;cgyIa+zI+UHPB+uaYDM2LfEEnIiAxkx3633Ql0kYeGwgwtriLeVVY5C6ndDHMdeTXtNRF1CF+BZS&#10;I4jD9Iw7gtu61jSMy7S7mr9Njnl8ZyUvuwps7FNz48VkngnwHASx4A7rDNB4JbLXh/YsKcqps2cv&#10;jNPbS/Ni4ZPlcfKXfgN8gkf6jZknbdGykEmTCYH73HzAzCZxYg7FetRGmIREnEncX49dFeRe5WXO&#10;W0VLs9AVzwj7/zoKDxrkC2z2y7SXUZTG6367WUzdu1uEqpjMg8bWEY7ut7nyI2Vb2A4LONw6YMNX&#10;XUtYHVlT6S6txzfDaOwVWNBweRYsiylFhGBWf11t3m336CiVTjfsfJ9BbTVM7Ye7ZqQ1q2Ktyndf&#10;7FNWV+jUJmMFwdz+uJLJzBntBD77BWUYqhbINtK6eQOeCqEv9CmhhEHOADUUs/qULP3UYpMXZ76g&#10;DEPVAqlGWTdvOK5t8xc7B5y8eHpQmYYiKtZq7tGev5gMg+tiWvFlMOnhcMfHajn3cWcIDOpGpdfz&#10;zZvBIB939Dwe1+SaMGJ4HegT2NebwSBjQQZ3omOb/dAtvDKckyv49cJoOKCECAaFffIl+KmhfIQ8&#10;0dpFgC9x1mH6lB95Dv2U562R8WJhm4hfiPMmr6bFFJuGsQWVzf8c5q4XucZYUC9f8MJM55W37euR&#10;0FiQZRkWEV5E339590YwKOzhr5pf/Hcp/w3zoOdjT6/9rrcYNMBvvsWguJju/wMe9LwM5TV6sU4e&#10;9DoY6iB/pzK8eUngpZfWv20kmL1j6JemAN0nq13PX/95L0lUqtctj0py6T//8z8Nj3179NbAT94q&#10;Jl4Dl+bXK96QQmc387vcKz9PtHeWZUoRs2dWtqoyImrGKl75cz1YiTzL4KCMzXvjWTZwdKy659iu&#10;PxfgJZ+z2BkFMVeI3QY0B+TPY+yeN/OK5RQQUh4UzDnXqFrhKdDO6zsPrN3K4LLRb0geyTKQk0Yd&#10;dt2exODabi8p9zxaOTbvbOSRc+Qw2Z83J4/mg/xcjDmP2JRvX3KttawwByDW1+v7fmsg+l/vRlXN&#10;mAdlUm4kxyB21P0sXQc+rAx2LHMomc3T+6+bd7k+kdLlg33+6tpWW7tnRGPs0f5qx1TNmES/69WC&#10;pbpDjrsF9hWMl/WRJOgTsl+aG1MJ85P97jIW1D8f5PKbnVbjYZa1HbWgrk95ruXEWMVwo2muV8aX&#10;7NmsPtfbLSJmfK3TBgdlUI0FRccqDTqG+o60pN3Tw+jL4UIcZtkxLOPp/DGJfpjiMEhHB42mjN31&#10;vV4t1HymNFcde71fjt4Vj3FD5oOYfGi3sWJ9hmzX5/ayHTS2zV3MBNauxaRceRPGoPEvdshBbtz8&#10;3EbZ1rb/U1ibaVRCoem9fVY+hFspD7qXdQu80iSFbLINdux7OHrOUXTtYHof+/sEc5ZYv84sFosT&#10;bpyzXw6LFW66tx0H88lYQaXjojE5r8bDklFQi71hBum/raRJj5ZsAL43sPwg4GQ3A+ZzG8FYJdz3&#10;WdhyTwwydqu+zNmwk0S+kR+NhcaPTKlncdpsOQwadJe1/MEYFBTOSSop+xcOGClTtHWY69Wo77Mi&#10;GBT2STuzQLFZ+3h4eP1cfvUxS0sIPnVtvR7J8ZQrf7AX68SgPl6vQzBWiZoVej39qZEq9Mv2GlNC&#10;nDyU1ntczOsJnTZke4g/LtpnvMyNdxkpzALCYcbdVJ/OFuJ8X4eC+JMZjDonQp+l9fctPVov23Yx&#10;dmcsqIePCDiLajrsKaLvXj6lw3ac3XkWFGtrEbsb1KqhhToNseuUnoKVrKYLbNxQi4gP7ZBzOAvq&#10;wU072s3vZVEe3Md2bOtFMEgju6GQpcMK+t0VWBDLr4NV0nZnA8uMABzLxXs+PWqtPWSLYJD2XvmM&#10;8IUOC3I93F4TxzuiGGSxqbP8zmdprxiKB4VdrH3O6zpsh0kkfrPMzvnOX/biR2JHuqO7Wmt/XhbB&#10;INWxr2l37luQswLrEZSIePjinffFoH5xU9iXoxjUt/xQRWy2YPZSlYPVEKy1sgjkrSzz/ZdiorWg&#10;/vL8hWCQQZYES4cDhbHLgdl82/dokhv4H4pBZjdN2c5Q97fnYAXk8s3ZwLqNLXNJJ8qMhkGq3efB&#10;oH48JcKDPAzqc33AuUbmQTL6IuWzHi1wDGyz772BJYKVnRjUX54IBjl0DH3NsBj0pnmQ5C+MBogT&#10;N82WwnqwT0SET/lM2mGQyz319rB/IRjEu1qch0myXr/p8JfFHKwXEXvx/ZT6NefFuDEm92Qs6L8/&#10;D2Klq/HroiUi+ruMiLiDNR6gtc2RuvykIIm3NcggJt2dD3o1PEjr0IlxL4UHWd5kypbdJE+D7Slx&#10;ZWwDocxT2Yr5DGNMP7fVjb8RDHJWOjoG9eMpPpO2g9uW14Z459/7/DyoM0PAdqbBw1k4dVP2DXOx&#10;memALlIzbfbGeJDvxdz6rw4m8hzcJCgh6Eee11NfKZupsttCiNbLvB1JeJAk7FwM4H4dGM2/MgzS&#10;ltHDnGk7d7Z20J6RVh0uatPCtdcI1dG7TJDKTmbBRoX8KbustVvOL/vxd5w8xotF4+zufhiN5nvF&#10;Yv14hGdBB7Kxgo1jYryG02Y0FuvHs6LaV0358rObXNBCbF8xm9P3tkS8WJf1qQ3azwgGhbjgWq8r&#10;1xH2Xmsdpq08L+Baw7zLMRKLMcNGpR/CgkbNBwUYbMoP5WG1Hus0Ax2x81FYR+fF4uUxFhSXDxKL&#10;9d4qKOX72vVWXNua21/NDhOF7FQgHMRDWkaeFdfnA5uIt7KAc3sWZ7UftD97YNJy7Idhdg+Tg2yR&#10;vAvE1XeYZxkL6oHhQTuINVZlKa09eDuU6+dBf7E5AGe9igLG0kP1MKrBoubQX2hL9vzUGg6ZOdIn&#10;OJSI2DKvXUEA1sPqK7n0WGOrJ1df993QGOTs32eW0tr+nqxsjmHbVth9hIOa5/nWwcb6sj2rHuYN&#10;s67/97BZgwuKtqPngzq5jGlfLYsyeWdCQIum2ETMcOuQbr9IPkhlNa9ZsQebT/CN1DXa2w1q2Lrp&#10;XbhVfSei+ZNl27qzzSvhQX24TCgPu3WqeBzsI4ZsDRai2+N5eJBtT9UCFtRyxUNM2TcCgUxtAwsS&#10;JTjUsN/PF+z73/iNrWc7OLS2bc9PVekLYVDXTAJGB9k9VhVCFdiPUjFR2zLmWX0wyI1zqxaoi+8L&#10;dAe+qAWFbaUchH64Mh/uac+Oi0FuWGWK+VStvSAGqbWqN9TGpQrBfrpEsKctC6xDeLG+PCiwEfuO&#10;YlU5vgB/GdiL1CfEFOGpCMTmta57mf2j2KOma0wqxoJGzQd1Y1DQfmjK9HORitfHBEakSDTQWo0F&#10;9c5Dq+atDckugOYdp3qwXw17Y8l7SvUJoR9kp5YE72zkfSv24Vz8UPZHd08ZbB3mxsCCOnhWxPoC&#10;eaIYJPc6BLCMWb9hayd2JA50FNweY63c1Z8HmQmCWgoSsM3tbrUVFMrOYQfrJfYmNpuMZ9jBhUE7&#10;Xi3CHqQ65i2KM7s6uneNBX7qFfEgg2iDeBZvfgnw1AnJPb3RUHEzngdJJS1bxhbYQdK1gFoXloJe&#10;mKHA7FS8g3l1iz2a7bbueWnnfg0zf8drjxExyFmWx3F6lsCGBjJ/1jswgkEW1J0Pimg0LIz2IY3A&#10;fqH6EpJ+Bzple87iakX2dLH9Rdc1W+oYMw7lWjXqE/vwpmg9LWIK+vTlWVKxx2yC6V5mYvtHf15G&#10;acOum1c8cn2bfe7GS/kp9ozOTaWCPg/ZYXdnJHAYaTHMdrnQ94Xfd1z5XPODZI4P2xBKpzbq8eQM&#10;vG3wREGoXCq9UJwyX8k7rp5jfpDBOYEgeaDzKYJHpj5WS3qN8d96veYZ7PV6V+c1ttF9DI2cjzQ/&#10;KJDNk9CXtsdT/HoZ8EB+dXPdbWrr3v9dz5ZAtMxzAu2EfkTKjax9tx5Hrw8+TRYm9CxGFi2t96dB&#10;t6F4UDAvUb0YNe3wyB1Pse9utPUyTxf5h8YgJ1nIcaUM2c8ztE/FZrUj86toqee+Cf41Q/KavrFY&#10;Py9jmt5q385dtd/o9x2f1CWoozIjy+8HeLF+PMizAqejiB2FltXLd3h25HOZOF6jNuVZkNYhxuK0&#10;b/jxnf0m3k47bDzWiyWFB6kurT1EbcS3l1d/bkzCQzrXwp6H8uz31csjsggGBa3kyedz39d2HlhQ&#10;BOkCO3IaeW3yiD5krYbrq3LqWVNnHx4mwn6hayxPMjL0mtvfE1le6In90cf1dJZkPv6TR0vE8xn3&#10;Z7OCct1rPOcNRzyRTYB5zZ/lDcoeXqMMkWdBFN8uyVRg6Xe8XZIZr5/EpfmH8vJCxT/1IY7jvIFz&#10;fTkRma0w0253kHwDsqlWho3FPA/SDVldsZWgRmdepncJIauQFhopFnNML4wQg6hwmGcNeU3/9827&#10;GLeP7zC+JmU9nZPVcdNUEBP1YLTxfiew4uF8Vphd8vm680FOnl77nw3jr7mm5/wgy035mafqp2EA&#10;3qdmiRyHViYVxlxDZ3+6S3Z163pi3wiu5aLWMGZUaZ1U4WqygPHFR22BVFzfcx9FZUb6Twwp4ErG&#10;4Rrm7WzH8IDAjobK47ysfJCzRKJF347CqKDTRqycEa6nnCu0OP/cZhQjMZftz6YFDGLbdrPnYezr&#10;x19RO9J7O+3Lv6bfeeAnOnLSsdcH+RZ5bsRybRwb1sKWE4nv4uQ0mumPQY5leviiltWNO04jQ8TH&#10;A5FlFAyynDvMkHVijfXI0UgziIEH42MfDArj+zDDEvp+nWXjjZ0J8zbV8pGoE7P6Ikgn1oyCQXKt&#10;zQEoJnozbHwcCfIEHjYNzitoaXH7SSN7Wl5tm2aeBpcymVTes8SL08k1s0//ue35vDmjzhsfTpnK&#10;XedlKGa/5wGZvX4ZvK6MYoAXttdGWYFtP+ZDIxgjvvLqkineZc/bJ7XJ5N1ep6ftauOUdyywVkHH&#10;Cy3uSI8zWu3/iY4G8yDlJsMfDFUz6YR92b23FgSopKFeX4mejweV7xb1BeADD0au1nZ4f8cQunGa&#10;i+NBgRcY+GD/Al6swTvCGDWLzlGO8KYYJBoFg6ydqj8Z5mCcipE7fQeu68txSETJo1kQMyOZ+SdT&#10;qlyIrU6ykMPCeeurcf7ewQAR72OT2VxG2QNtWi3IrQAefL32EMZyg9FKhnTCCU3mZ6bs8CYXfX9V&#10;cDBUz/sTAs3G9LQQg0Kmp4kGNybRWJeVyHqYF1tF8MVxEMVaGZVeKTEUFIrCGBpv7jSvJZI2k+uj&#10;5ftjJ70xqN/17nuzLtvWP32Htc8+cokLoT6sbecd435H/HiryptzjVCR+vryIG04Nm/KtRza1DY8&#10;91Sv4zwBP/LPBVlomdxqmcYJbkEm3oXGlJyQ774sHqTl6N4d7vBswbaZthwv0Cys7vlDhvJiQdNq&#10;zzFP2jAFL6cXPF60JnGWQ9ko7zDfi4S8hZsV9sFdrJngbY3CVhxPlWZzfKrj3NwVMuOYKwNOH/QU&#10;faLVkXsW5hE89+OtcCYVfW4uL3PgYmJDSo4bFwssJdI+bg2fWITPhjQWc9+w/wDvpgtu5N3o7DOg&#10;cxd7RHYeS1KJ46+xvzoDiKCL61+RuYj6XDatY/MIb95rwXS5mGdR8qB50qYd/CMYS5KW8eYWacv5&#10;9sXr+XyTZnaD68VSZowFebFVgCa9rreyOa6otues2EMieZpiH5973sC8zqIcZEHd42JdGOErqCMO&#10;9vFI+7OPAj4Y4ePM29HiWsw9KLCgAXxXSuvCIKOlwAPqubalQSvrLow23Wr+fnZkLMiPX6PnrjVC&#10;/Sg2aT+Xz0GYwgo3fybIgn3X8QALGh6DVAYfg4LzIP7ybMpc6fWJgSMiz4lB2j5qL/F9GHF2vSWA&#10;15lgOoQFjYRBQX/UZlT79aQKEM1akI8ZzA2Mlz+CQappz0bC88CEwmt8H9TPBo20vC8uuJ2Yrmf5&#10;USyzPSKo7UAbj8aiSGMt1EgrGnCfUqOFgn3fHT+YiTrPkQ/qj0Ha/p1WEMdrZB1poCA8q9z7sniQ&#10;F7sHjzCcz9p1aE1GD3zPzKBgGhzf7VR1VpF3vX8+IB/UmweNhkHIRGQYYpjtBS8NgwJ88R8Rzf64&#10;2J0XriaTW3fyQcjB6lZjWQO9WD/9dY3ZW5u31w+BQSFjiqjopfEgL2/lP8CVr/LqwYsCMzu8KHHK&#10;fsPIEgvKTNPFca4IBqku4zEovKYPD474Be+dGUEFXJu/DB5kZbCorI9gArSZdcurj2XuLSerc7nK&#10;WomZpr52Fh7KVE6HGH0tGml7zZMehQdJ63g8uOOcJ4e7iFh7fpk8yDw9tBP+ZHTfzLrNMwapJ3zj&#10;v9qUaHFhnXfYuszZIPlfLQ9C4nw2XPOjcBTPPrRHDGQoXjlW45Fu3PUHTyZbxgvueG+9eZd2HA76&#10;fvB5YjFtN/mM50GyCEbSoMFBZvZlxmIhYw6wRmYg855J9tEjFVWuSW4TNs/U5eyd8hJTRiSXaH2W&#10;zWIPtqDobL14DFIE6cSRfjyIlzwm2ryQN1CQ2VojjK07n+X6SmcsFsezwshWn8KqnvW9BpsJs7fd&#10;wmaZtxnL2zOFEAYxkLEdk5TSW0YfF3tZPEjKSRZdKgtR9vYPBRdfEg9S/Olg0j4meozc2LvRhp8J&#10;6OgHnbK9eh6UuJlPB7lO1o4esjDBjM3GINHwGKS6CLQQ2Kln41GrManDgPsM9KdazqvEILO8L5B7&#10;h6Xhg+YlW5sfMh9kLCJAdL2XBmgnWuq/jb14sVjI4GxcNjDrRDnPnw+KsQK1EShJkARGUPByGN8R&#10;2IWtfYzX09xJGJ+qwrCRlJNNvZX7dHkID+O68DRq3caCeueDnI6N1r1DYh2vfUKP0NEaDObdMxMO&#10;9Vh5VCX3MrDF3OUBu7VcTrXW+dmL6/e+MnJvpExXl96yGQvq7SMiTMFTkGCI671hfzbtpsgisrDH&#10;Gi+xDu7arTbJLjq8eJk8KMARvwmHsdMhr+mDQV02EjyeG6IWZ7q98VY6WgJvZj3mb5bYEdMeMp9u&#10;+9DprisT0GUX2juGsrWQhQVPM+L0Z/ZD2FfETiMY5PDMf2+utYtoH9N+z70292RssH3zenZzafZw&#10;fY78fHA9OWnh9UZ3AVq8rPlBSmAUZfwmjMkfOe335z5+fzIy9xtZDXDezhtUCRjzpH1Y/KlKYjRV&#10;1oiPJ4M40BcUzgZJC/XissLeNyHGai1HH5uXu/yR1cwd3jcRePfO8vUpI33GYJBUVvtqcDDCy6pn&#10;9t0lAuRzLpfy3/uulyHBRrk5u1JmdCwoQXvNMPPntYzhMMLU1oxVeA0z5L1Sr4FPody+PMhUNfJs&#10;X1Pd52ANYLwoUc/e2u4BY80+FkRWlsVixPAYZDGhx8hqBEdGxR3/erQYMz/Its9selyCKomqpqi0&#10;vqXJ7Fxwzi44B40mLWGCHWsjHWPbge3oeIvDr96WPtr8ICHGUs5sdtyMJ8kha/RH60NxfY42Hjy7&#10;Y6QeO2oP77i+c3aHCUxesMwXlF+YdHdv1L7trP21nduOqxqRp9t5AMYDvgF5NBbrhQiidccyXuO5&#10;VZD2HOmz/i4ib0Ae8YYuFnPtMwy2v9JrLE4ZbuV6x1Ae5xVIJa3kVhy2DIKG3PSNndt+HXJLx6rf&#10;gGwii+NBGmH5833Ecynrj67JeJXfO/ZgszxBLP46ZYg+y8ww6/D8lom+9j7vzbvoNY/ttcujerj0&#10;8Ns/GXbjT8tUemGYoqUar+lcE2zkHk12TYJfpqi8Zhm8ugvje7skMz5ASPwXiiTdqKx47SwAAAAA&#10;SUVORK5CYIJQSwMECgAAAAAAAAAhALC+HAuqFwAAqhcAABQAAABkcnMvbWVkaWEvaW1hZ2UzLnBu&#10;Z4lQTkcNChoKAAAADUlIRFIAAADhAAAA4QgDAAAACW0iSAAAAI1QTFRF////AAAAz8/PSEhIT09P&#10;xcXF6urq/Pz8MzMz09PT7e3t9/f319fX8/Pz8PDw5OTk3t7er6+vioqKcHBwvLy8mZmZaGhogICA&#10;ycnJoaGhICAgjY2Ntra2U1NTk5OTWlpaLS0tqqqqenp6bGxsg4ODPT09DAwMQ0NDHh4eYGBgMDAw&#10;FxcXJiYmnZ2dCwsL9da4PAAAFthJREFUeJztXemWqrwSJcggk8yTMgiKiKjv/3g3lYBTI3Jabfzu&#10;cv/o1d0gZpNKTakkDPPFF1988cUXX3zxxRdffPHFF1988cUXX3zxxRdffPF/DKWaPIF47OYPgIee&#10;gjd2+x9i8RxBhBZjM3iA7FmCCGVjc+hFQNrIs79EcCQfH5tFD1RCUPr9A9hnH/BmGKR90TOPiMgj&#10;jFe16MXQN9A697mHHAhF4TUtejF00jbr2cck5DH6K1r0YqhES+TPP8j/UEGlOsJ+xaNs8ij2FY96&#10;IRw0oAcVWTAwBFnpvy9/XmO9HO4jgrqzXqXz1qjP05Xl9Aw1KqhP6qxXQlz1+luKk2+7nJc6d+51&#10;JlU3nviuFv8jjCVpT9h5UQxWfS7aKuhmYdK+Vt/Z7sEIaVuDrmtKtjuzKbwcLRN3j3KvOP93mXV2&#10;JE+vfoCTKnCkJfvOURW2NDZrE6t/tYCRKuZT3DWGua7bq50DTp+Sa+XIxl+hKgbZXbLmNBRKlxg3&#10;xW596gDZpN+Mw6R5AV16U6RWAyUPNO9bke1pI8yOa3JKr+WNYZM2xay9Nis3jXctUcuA0lnHI+hg&#10;RPuux/8FxKjR/lyXIDkNP7n5O7uO3lenESY3HLu6UeYarRuNoFUFl2pQdOx8w2tyzTuNzsWtu2Of&#10;PVidalu/6znmptFH7t+OR5GPWy3ha13X6eVzKLtA5e093IWTThVn3NVRSt5+U+r8UUcq+qE6qfpV&#10;pwqVSfeuzg3C+giPM1EwF36e+wtTwJe0Kx1KtMq+azAywtmgpgf9rWpHM6TAik+uF9ag3Y4XJRgH&#10;rNQMQhbcAclfnj+59yUwJY0SmklsQLTqvksgsM7Nz5/cxhYvGd33/Rq553kpVyxrdIlj1vnGcVdd&#10;MOGIo1OjYzRBNyhxOL+EHgm58z+ndwRxFl5/+WZZcCluVufY/Xcs0Q9M8/v+VHx9q6VkbcdVJqsL&#10;gs6aVWNlUCZaN7zvPlbKpz/bsXwNw9sne67UM+aJFrUT03FCqyStoHS4SzdbcWjHLcnbK6zQcUyX&#10;jMW+XpHc23Tz9MUMN0vOivR+jUbsoNP+JbRdNP+RIgxaubNOdoCo1P6wUNQjK15u3sDwwAfqnXF3&#10;hRl872WUoZCeWXW9FqIj7cunkjTUEMOnqQF/eC3DoWEMiFF6/a/obnrK+uHvwcergV9lvJbhwCQt&#10;yXnfmqzgbv5t7dz8QwPR7YzDfkIdhWH5cCA9AAzjYtitozAMevX9IJSXiqoXozAs/mHE3gG0ezL4&#10;zr9mCN/JPftt8dC3NAbD9WAJ6wEYxUGZ8xEYKuCgPP1t4tCnjMBQfeB0DYQ/0GCMwPAw3Kr0ARTy&#10;YcB9IzCMB7pcj4AfM6ToZASGr9CkADwQ9wNC+XEYtkpQvnVskt1NPkDfJTe3mG1aDlTygBnSv2cI&#10;njDNvGghttqXyoKHCD+5kGAZpl7Ky4gqwDIe0jgDMuUDJkj/niG4lKEiSE5FI7/CCgxZk41g3QaY&#10;aSTpmqZLUdqGd2ue3rKgExm150iCYn4qQxO9EANqasZlmPPlVYNLXvCvKfhCcH1L4Vxk1IYEKCMy&#10;tEkWTk1aBlxCZ2bME4XcpDMzSZtmKxfgimrZKTU6wPn7e4ZQ7BMaVylb2VAN+fIeUTeu7yC3XBpR&#10;RTfCYd/39wzBF3nJhObHahpIQtGpfMVgA+Mq96ToqjEkkUUA3t/f28MhrjCC+lfZSZoMMudKRB7l&#10;yGoSwHloKFBzYkTuwrLzheuc5FNRQ4sYlXQRDvT+2NcyrL3HcoN51NfJ+31qe9f/mZfl7vLv0nYk&#10;VQrTm7z641SNsdq8liHo90eTWzl6GR7WVjXf9SKG7STDXu6/z3kdwwfz2kJbyzF/DUPHteiU2rxf&#10;WeivY9g/DGf0nc/X7tM5kzN4MlAeJMGaWad6EjpRcjmy6jiLsmp+yaGeX/0J2BfxZLeF4fVgGBJX&#10;on51sbRIvOXbiOcaGb5j57LNeBXMHLTM1Eva1Jlh5l5VefkikmR804xNvHaOhfNbvQrF/v1mlVS4&#10;VG+YDCZKsfe5CnTE1X9mgtyvnzQjMDNHvZBKCEx6p3hlaMdbVp5oUCLbXwIM3nWI+9swo+uRpKgR&#10;+/ilK5pGzP269y7ShS+e5r549K73DgHfsc08OmbXTc9oRlaR2sQ0UfWZosi6yi+8mItXkXFmLbA+&#10;h1/hDsS236GBZ72pMBOE8EE6en2tO5ZcFU+vZuA32+3m4s9tHJpRFGX+5Txzfz6YaOzBHuA/AmKd&#10;fkulXTb/t+gX5wz9mKF8HSC58iDlmz1P8EF8AmP9bdXDENY8WlsWPyLwCI8SklCu9EJDfw2IAB+p&#10;6dmTBI+PhhgYrbetjGIHvOJmWcKv8TBMG58hkz1D8HGS4AMYNoX2v8IAFfIJDH+/jnTIoqmPYNhU&#10;sLszWRgEeZYM7cFPYdgsI6wGrkATaMHqsDKVD2HIGNS5sQbEOE15Yj2wiONTGDZVaziifJD6kPvW&#10;M3ThcxgyfLPYye5ZZyc1ayq2w72UD2LIiK3Z2FpdRegib7Vhh/sPNeqfxBCHGme7UeahIcw0BUOb&#10;CUaYn/Oo1j/FQp/FELuph6sEcL2cTq/rxZeHf4z1/pahUVlmILF81Ldckr0Jiy+x7l0Lqzmuze3m&#10;1zHpH/fheZJz2Zf1Vw9VcUuu8A799oE9feRKDf0xw+Ciyf3SJuqBmaztlONSe52YwYNy8da73eZr&#10;69oT+OtxaPjeKqczuZuX5r+oGelYlzqOpqEUX7JUvUFjJztc8T9nyAaq0Oz4gewXLduV2dPKqklm&#10;mtcj/K8ZKjfq4+mtEEz75xKdqxv+vA+tGJu3OXwtR3Tfc90oXNI7Eu/dlMbtQ4bk4hVG2CCW5Grn&#10;T82YnFZBHXh1JvI/OpAZR9MooERzxNIlL0/pG1AwXEthZoBUsDeCPwZDvZrE2DcrFjQQqn4vqCJE&#10;zTC0BcdakcxrvSzya8s5jrVQYPF8OxmOUPogJrwLESaVTpPlRaaJ4g/HYCzPW0BL/COIGjful90I&#10;i00PEFYWDq/eGdCjxRY2LYsQ+Sniud/WRp1Wk0aMYN/JDY8yDpNIZsy2bMpBhv+oluIOYPpxSkoU&#10;t0tU3XFcR9GlEZ2OKXIrUUkzf8lQpRM/tE6T/SCGGEqQNIrGWFMp+w0yGijRCuL8jroaMca/LJH9&#10;HUNs/jCtwwob1/tCMGYWA8uqbdCw9VdSCv67zMhIhKJ40DNCV0XkmAzF4oh/EHvRvd/QA4Rk1XOY&#10;kYKSTTGddsrCqJmoRY1/WAf2dytLHCi5shiFfNGyKBrTejuZMSrDBNxkVQZx/fc2OODSBmsBxLOq&#10;wdXF3zbxvNsnjcjQW+4RIzO6DNmbf/a/SRyxRzbsmpSRUWgi7sPGoZyjjRYyska06j8GUSdndA6G&#10;H4oFtLrutIjjjkMkwKgRl8W/7hB5UbjpYmGHLlzfmU4cxWszeWqdIwSKkFEsaPA/rdODXm/qVOYO&#10;CIBm3KvXH4OhlFeoTFgdUrgsj9vFgmUbujUCQIFaU2ZRHJp+5IkLruqq8VNQR5JSMWgS1M4WEsMk&#10;F9hfYXgFMgoZM2WW+6ti8bLjGeONQ+dIW4X1vLhFkERaDhZUMtMoyAaTW8w5/f8547CBdsoLs0gQ&#10;YV5tOUihGs1iPag/XpiMhzzHCWFDvu5Zm1G9NtrSGeOu8F8wqzYkEKYzU7VLXFFzxlTUlMIU3LLr&#10;8+POH5Li9AOzAcfbpmwfgcztbCCoxyMXxLog67gx4bUTdM3ZjcuQjKGtR+wZSedO1QHLUOIkgqpZ&#10;dU9qO0mSh71f4DYuwxU2ZaAMgwCLKnVT5n5vUY1Wgt0TpxCNyJhiBcVGltHj9o3LMEA12fUhi1mg&#10;O81A8yDvvk4llUV1CCK6aLZ0Txkit3fle+R5/CMOYXVrXiOJUfa4sRXuVLencLsx8SK2iBYjMjpm&#10;PBHILjd3JyNHZuiRRIsMbqm2xUMJS2qe95RlN+VC+Dc7XxlN+VcI20UV4aflS/lt6fM6R3PBuGsc&#10;cY+NP60YnhszpUvjyE6B9mpI8k8atn/C8eiHcxwIl3e2FwSM14dRQqpIaLZbX8AESy4yU6RCk477&#10;YhKnaVp53srOKWzqIaSMheoZ9GZBnG3stZd9Ht+oFp/siJfTkKCurQpt8EBs13hjW1kX8/pcTLOM&#10;d0WNDj6L1QxHlvpsiNo1+12FccehYcAOjivQnbUD7sqk2ENJSiKaONQoIiZiJVPAPTWVWOwNKA74&#10;duapZqXRSPi3vW05dwR19JooDapEQpGBVuhUi1TY5dQxw9hhIkdgmZ3AlPgavlnnsWwqzB4kmc3a&#10;FB3+UFFV6Z2VHaMzZJhZSqwg+CRGCb5JiTWrgC24xzM8qNrYYDysg+BeFVprIIaHRkfN6j/Um1H+&#10;AIbNOj5ayJSiWtphxSEKZIc9BUyALTEWNp1wWYb+XuPgF/7SiaDqcX9C+SMY+sjKJlTkqOtGBe7Q&#10;9MyCZ7AmoQsVsfda4xdgk4yA7EwRLPHa9jmzozFUsP73fTfSI/DXZJA5LJg5I2xPDJ1GQ5omg506&#10;uvgmhRTiDr8T6qXRwpxVXyPG7UPiohi4Y6D/DBRbRzVXitaN1pv8G0961yecsG+gq8j1mvVUWGrn&#10;ef/aqpGllMwkeke6Th5uZ0NLOC0Ha/pGIAyTxvjFTYxIsnQxvCAf5T1B1/jj0PROpg1+4Vdy2i4H&#10;a9NvZPeMTKKPLCR6I/FjSlhHrNgg2fc2NBufIe4jSLxM8HhEtYv9mvm8XeXergQnPhlPminiRyYi&#10;CvUlyTwltLsV2E75s+aAL8CDZwr7P3s6aBiSzGg2d2hTS6R7FKpZwXZCDYCCW547+89eu6bM4LWb&#10;lA4pUIOWAMV91+2UIY7rix3hRXPeDxPJIzIUYeHyIrNoJRoJHAgJrC439I5ZU2ZDfXPqEjTpUZZ8&#10;HjJZ3IMU5Kixhc7nJ29misIFbYpKgniA0Igg7T3Ksy2hMSBTp8DN+/4KzrHHoQx94sJMfK0weQ1L&#10;690TQ7lp2aXXiaP63Zxa+TncNlvs+yvjRmao6y5Kk80m3ZL9hFlY2wURocKAfZebonvaQFrWZcMB&#10;BIisL55T+Rad+t6ZBIBxGRKn60CDWGAotsvzNYbH/aM2DKmw0j2WcvAHID8eMvtt+5wo393dmOqt&#10;DKWHfSjq7BQiA82GzbPE5kREYAjnqByamIFaDcrQhz1hVsecQ9V2UH3DWxkO2qcZk5o5CHpFSSSx&#10;YagwsLYraYpQqLakW4HAtIWczrGA46ZL7uMpOUgIDNzT/N8BJWu7nshGh4NIsCxPjjaR003CNGIq&#10;EoYWMDy9f7qejU7MbIEt+eVhI3bojefqQbroeN9czXAPl1MXjL1PJ2mm1OMEnwbGoQcMsVtGMzDU&#10;8Wymnsg/MMHHa4FBcb3tsDKNCtxdqGY+PaKcnB6wQQUm2ZTep7j/8fWYMhQptxUZkBY9raSMQEQW&#10;goXqvNfkgxwd37M7DdNsRN0jIU6kyqeDyJBgnH4FVyw7M8wZUDkFDjJ0WNmeEn0TMTpEUGIO2eT7&#10;3wGR1vKlrK4APmbPVlHrc6k3UUmn3yF6wtYjgUg4ZRSPRBnYWfVUWMA1MYgSs2L6bKyNd05wTxAz&#10;9MbNW+hESr9KdwjLubyBgpoV5pY1W+OJ2Dd1NiIjFoxSQPxk4D7Evhrpc/zBHAZuEykb4frHuRAt&#10;UjRsL+xfAgxi77yuaZBVdUvGAe/UojOeREMKc6js0hjlyIg17khGnWDDopE+AenMV0KBds2z74+E&#10;WePDvg2gqu/lMvVFlWyLZE47peBpreKikVg+h99lhtlKDJJBbGNm5YHnHcdoIzD2muhV4hNom7sN&#10;iJoufxugdunudnG6dtItDmPiPsyjZv8IhxH3DqhBzJCbMMUaNtSqmD1UXiBfPKLaIdxMWFEiMlbN&#10;3NM14Ng/feRwHwiFex6Fc551mTB6ziiIdxuCWozwCGxm6B0ZRpyTMlkMu04eqUkELXTY+XSZWDDp&#10;dszIMHnv0Z3lHV2jVsXVSl9/jaz2HyZsdJhgPQ/WHJwdTa+RES7xGM2j80em/Kz0z6v9vCjzysni&#10;mg6H3rQZ3Rk87ZMbSCm6DweU6kaD9791yV6hijhHBxN5Rlgwthzc/eSm5LgJdzhLLMmgv/tweXiL&#10;G/A6VJaVVAw2XDWzY/uyPBvEKjEtuqmAAL6QzeQy+DrTwEe5nsSeDQK/DlRFY6JLVnPPdZzMXeS2&#10;a0qzmazzflWU6SoLJJg4f/ocm8dQ2zEjHNZ2fDy9bp++WtFYeJ4fCvS9i2Y+mc4XMIfGWpyg89k6&#10;pXvPbZB5sO083Rw3e36RWDuUSIaqCnQ2XI9W0319PPOe+omj0c1E3n+ALtEL51p8lXci2HBAZK3c&#10;T4LzMhBFXeSrfJ1kwdmRQ8uyyteWtV7BGOVCQxFFw9ym6wRbDF/VsEOgyY59u62dR1ll8PuLTsvr&#10;g0g05k0ILiftC5+uefCL9fBie9J8bePL1dVxgnJEt3eZF+mFitqSh1f5QdUFXXLztEaF3xh4sonY&#10;c0tUB4LOD9GvFWEnj5lzPtSStnN53QulqWms5Cwm+/mO81ZpOaWrvlkzXOe27buZyZJdQEVZN4Q7&#10;ppDa2r855Nk8f5d2iKEHirTKF1lkunaVpl5+4FmWDXie1bEUispMMlfn7SU2lSnAlt+8GYamI10Q&#10;EklQpKkg9gHuxJmCGbPmwmJPBP/qiGe6HrkVVG02JFwTnKSa11wC53AbbnVWuvO4WuVeOplUbsAo&#10;Znru/noHWmnlwNiWyCh4qzdzBVqq3DUXLWq6rjXdIhpRmFd2Eprs7NRTRnYj0mgTWxlPulK/OT8B&#10;FAsdd5dTyX8DSvE6baQYZlMEdExta5FXx8um4vG38iobWxIzylx/VcVlUZSxbbZxhAanlFyfNlq4&#10;jWqmQjPonKuXgfqSk1PVoeHkKRdXlfdzm5YWO9uZXWmRZhWzwkfJittPvWimadpMFljz4CYH87QR&#10;v0A9h78TUYqm0qkrGMVsyTCrpwvHwWoDK46m3FdRAtf34jQPsRYRQROTI1q8iO8pem/M6d+fI89S&#10;iSq7o1VBVY1r06U6i/jSiOyLYgp/c3yniVMa/aU2J9C8LYHYA61xt1d3gv6ZTi8YZubmk2236Ma0&#10;5bOsKnZTbsHPxBnvrrgpvt0zNWbW7OISv2vj4AfIWoXXyJjhYde7SrLssG5HI3g4KrbrvhViWXWy&#10;hV1xE7p58rxMD+SDSnQ7dusqA6mW220y/l5CWwjt+bzr01yRGt4eH5zmhzC5tiwzQdeFRjj1xe32&#10;8x49Ofh09k5PFfUfgG1Nt3f2VAXrcg+W0vOTDGbSNEOS1HZ7KAFUkJkd0vqGXhnS8Se1h+os3zZJ&#10;MRRZ2wXlhWetR0kVx9UiIrwVIfPPOyineaZrmGKW2PGkvDju+1jYzVbuWtZ6efPxBPQMJTtpEY//&#10;6TYbHZsGoTmXOAE1eAqIrKEaut5GXvyq9RXq7C9CiSEwz26mfUtSFHUn837uZO5lfJeCdOyTK7SP&#10;/mE7xbcjuMjUpFlH0dZM5XHkEXMTLk7tkO1SHqKaXTylenc+5p+huxcdNPXCvvPXOyCF3oUSPibv&#10;zGv/HpJ9fQyJnwXCw4EkCkHmX/kD874dT0cH79/qlcpeh7xqCNrVkgtFEwyVD9f2dQSCB9/646Tz&#10;FqLgcugnjvP9clo0mC7382PHTRP34XaKnwI2q/YdDHqwr7JPls0uiLqEw74h5Dgvkf4zffcDisyb&#10;YRJ3HuyxiZNwiC76j0DErosqsQEGK0Ei7T/baV988cUXX3zxxRdffPHFF1988cUXX3zxE/8DgB1p&#10;Ggf1WxQAAAAASUVORK5CYIJQSwMEFAAGAAgAAAAhAEwPhTPfAAAACgEAAA8AAABkcnMvZG93bnJl&#10;di54bWxMj8tqwzAQRfeF/oOYQHeJZAVc4VoOoVAopVDygGwVS7HdWCNjKYnz952u2tkNc7hzbrma&#10;fM+uboxdQA3ZQgBzWAfbYaNhv3ubK2AxGbSmD+g03F2EVfX4UJrChhtu3HWbGkYhGAujoU1pKDiP&#10;deu8iYswOKTbKYzeJFrHhtvR3Cjc91wKkXNvOqQPrRnca+vq8/biNeTvz7v9p9go/6Huh7XwX+lb&#10;nrR+mk3rF2DJTekPhl99UoeKnI7hgjayXoPKJZEa5jJbAiNA0QA7ErnMJPCq5P8rVD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HKE&#10;n2mwAwAAsg4AAA4AAAAAAAAAAAAAAAAAOgIAAGRycy9lMm9Eb2MueG1sUEsBAi0ACgAAAAAAAAAh&#10;ANBaO44FWgAABVoAABQAAAAAAAAAAAAAAAAAFgYAAGRycy9tZWRpYS9pbWFnZTEucG5nUEsBAi0A&#10;CgAAAAAAAAAhABhqY20qNwAAKjcAABQAAAAAAAAAAAAAAAAATWAAAGRycy9tZWRpYS9pbWFnZTIu&#10;cG5nUEsBAi0ACgAAAAAAAAAhALC+HAuqFwAAqhcAABQAAAAAAAAAAAAAAAAAqZcAAGRycy9tZWRp&#10;YS9pbWFnZTMucG5nUEsBAi0AFAAGAAgAAAAhAEwPhTPfAAAACgEAAA8AAAAAAAAAAAAAAAAAha8A&#10;AGRycy9kb3ducmV2LnhtbFBLAQItABQABgAIAAAAIQA3J0dhzAAAACkCAAAZAAAAAAAAAAAAAAAA&#10;AJGwAABkcnMvX3JlbHMvZTJvRG9jLnhtbC5yZWxzUEsFBgAAAAAIAAgAAAIAAJS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464987926" o:spid="_x0000_s1032" type="#_x0000_t75" alt="Komuna Malishevë | Malishevë" style="position:absolute;left:21231;width:9683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D5xgAAAOMAAAAPAAAAZHJzL2Rvd25yZXYueG1sRE/NasJA&#10;EL4LfYdlCr3ppiFETV2llirxJNU+wJCdJiHZ2Zjdanx7VxA8zvc/i9VgWnGm3tWWFbxPIhDEhdU1&#10;lwp+j5vxDITzyBpby6TgSg5Wy5fRAjNtL/xD54MvRQhhl6GCyvsuk9IVFRl0E9sRB+7P9gZ9OPtS&#10;6h4vIdy0Mo6iVBqsOTRU2NFXRUVz+DcK8mlZ7OQ6339vd0kTHf2pcTEq9fY6fH6A8DT4p/jhznWY&#10;n6TJfDadxyncfwoAyOUNAAD//wMAUEsBAi0AFAAGAAgAAAAhANvh9svuAAAAhQEAABMAAAAAAAAA&#10;AAAAAAAAAAAAAFtDb250ZW50X1R5cGVzXS54bWxQSwECLQAUAAYACAAAACEAWvQsW78AAAAVAQAA&#10;CwAAAAAAAAAAAAAAAAAfAQAAX3JlbHMvLnJlbHNQSwECLQAUAAYACAAAACEAFtnw+cYAAADjAAAA&#10;DwAAAAAAAAAAAAAAAAAHAgAAZHJzL2Rvd25yZXYueG1sUEsFBgAAAAADAAMAtwAAAPoCAAAAAA==&#10;">
                <v:imagedata r:id="rId6" o:title="Komuna Malishevë | Malishevë"/>
              </v:shape>
              <w10:wrap anchorx="margin"/>
            </v:group>
          </w:pict>
        </mc:Fallback>
      </mc:AlternateContent>
    </w:r>
  </w:p>
  <w:p w14:paraId="3CF2D8B6" w14:textId="77777777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49483">
    <w:abstractNumId w:val="3"/>
  </w:num>
  <w:num w:numId="2" w16cid:durableId="1404911393">
    <w:abstractNumId w:val="1"/>
  </w:num>
  <w:num w:numId="3" w16cid:durableId="448863965">
    <w:abstractNumId w:val="0"/>
  </w:num>
  <w:num w:numId="4" w16cid:durableId="1270888722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Smailovic">
    <w15:presenceInfo w15:providerId="AD" w15:userId="S::anita.smailovic@undp.org::376a58a4-0475-490a-b313-964a93038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656A5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5081"/>
    <w:rsid w:val="001B1875"/>
    <w:rsid w:val="001E3AAC"/>
    <w:rsid w:val="001F166E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644B"/>
    <w:rsid w:val="00352350"/>
    <w:rsid w:val="00354D27"/>
    <w:rsid w:val="0036065A"/>
    <w:rsid w:val="00370432"/>
    <w:rsid w:val="00373B18"/>
    <w:rsid w:val="00376899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43CE"/>
    <w:rsid w:val="003E7783"/>
    <w:rsid w:val="003F5448"/>
    <w:rsid w:val="003F625A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84711"/>
    <w:rsid w:val="00593ACF"/>
    <w:rsid w:val="00597597"/>
    <w:rsid w:val="00597C7C"/>
    <w:rsid w:val="005A08CC"/>
    <w:rsid w:val="005A232B"/>
    <w:rsid w:val="005C0763"/>
    <w:rsid w:val="005C6AC9"/>
    <w:rsid w:val="005D68DA"/>
    <w:rsid w:val="005F5939"/>
    <w:rsid w:val="005F7219"/>
    <w:rsid w:val="006062C7"/>
    <w:rsid w:val="006108B5"/>
    <w:rsid w:val="00615450"/>
    <w:rsid w:val="00616915"/>
    <w:rsid w:val="00627996"/>
    <w:rsid w:val="0064011C"/>
    <w:rsid w:val="0065003B"/>
    <w:rsid w:val="006546A5"/>
    <w:rsid w:val="00657F59"/>
    <w:rsid w:val="00662C00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14079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4456B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1429"/>
    <w:rsid w:val="008954E9"/>
    <w:rsid w:val="0089784C"/>
    <w:rsid w:val="008A18F9"/>
    <w:rsid w:val="008B0840"/>
    <w:rsid w:val="008D088C"/>
    <w:rsid w:val="008D620D"/>
    <w:rsid w:val="008D7806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37F04"/>
    <w:rsid w:val="00A42257"/>
    <w:rsid w:val="00A44BB6"/>
    <w:rsid w:val="00A50687"/>
    <w:rsid w:val="00A572E7"/>
    <w:rsid w:val="00A62841"/>
    <w:rsid w:val="00A634A5"/>
    <w:rsid w:val="00A73A73"/>
    <w:rsid w:val="00A75A4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6DD3"/>
    <w:rsid w:val="00BB3AE0"/>
    <w:rsid w:val="00BB4E8C"/>
    <w:rsid w:val="00BB5A5B"/>
    <w:rsid w:val="00BC1C2E"/>
    <w:rsid w:val="00BC58CC"/>
    <w:rsid w:val="00BC78A4"/>
    <w:rsid w:val="00BE16B2"/>
    <w:rsid w:val="00BE1C87"/>
    <w:rsid w:val="00BE53D9"/>
    <w:rsid w:val="00BE7E69"/>
    <w:rsid w:val="00BF2935"/>
    <w:rsid w:val="00C2452B"/>
    <w:rsid w:val="00C334ED"/>
    <w:rsid w:val="00C508F3"/>
    <w:rsid w:val="00C51A97"/>
    <w:rsid w:val="00C530C0"/>
    <w:rsid w:val="00C82725"/>
    <w:rsid w:val="00C85BFA"/>
    <w:rsid w:val="00CA2629"/>
    <w:rsid w:val="00CA7D28"/>
    <w:rsid w:val="00CB793B"/>
    <w:rsid w:val="00CC0BF8"/>
    <w:rsid w:val="00CC24D9"/>
    <w:rsid w:val="00CC3FA4"/>
    <w:rsid w:val="00CC7FA1"/>
    <w:rsid w:val="00CE1D01"/>
    <w:rsid w:val="00CE3DA3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1124"/>
    <w:rsid w:val="00DB2475"/>
    <w:rsid w:val="00DD1BE2"/>
    <w:rsid w:val="00DF32F3"/>
    <w:rsid w:val="00E00A12"/>
    <w:rsid w:val="00E00A40"/>
    <w:rsid w:val="00E00AC9"/>
    <w:rsid w:val="00E10C99"/>
    <w:rsid w:val="00E248C8"/>
    <w:rsid w:val="00E24F71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47A5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  <w:rsid w:val="4FC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370A14D"/>
  <w15:chartTrackingRefBased/>
  <w15:docId w15:val="{519E014D-46AD-4B5F-A4DE-FFAD2DB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C5578-D704-4124-B964-AC8CADD91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EFC3A-B5C8-4CF0-B096-F87032996B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468F2B-7A5F-4235-89C0-9874CDEF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239</Words>
  <Characters>1628</Characters>
  <Application>Microsoft Office Word</Application>
  <DocSecurity>0</DocSecurity>
  <Lines>13</Lines>
  <Paragraphs>3</Paragraphs>
  <ScaleCrop>false</ScaleCrop>
  <Manager>Massimo Diana</Manager>
  <Company>UNDP Bosnia and Herzegovina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Anita Smailovic</cp:lastModifiedBy>
  <cp:revision>10</cp:revision>
  <cp:lastPrinted>2009-05-08T16:17:00Z</cp:lastPrinted>
  <dcterms:created xsi:type="dcterms:W3CDTF">2026-01-13T07:54:00Z</dcterms:created>
  <dcterms:modified xsi:type="dcterms:W3CDTF">2026-01-19T16:02:00Z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